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1F17" w14:textId="77777777" w:rsidR="008C6AFD" w:rsidRDefault="008C6AFD" w:rsidP="008C6AFD">
      <w:r w:rsidRPr="008152E5">
        <w:rPr>
          <w:noProof/>
        </w:rPr>
        <w:drawing>
          <wp:inline distT="0" distB="0" distL="0" distR="0" wp14:anchorId="7F23B724" wp14:editId="1835E00F">
            <wp:extent cx="5745480" cy="552450"/>
            <wp:effectExtent l="0" t="0" r="7620" b="0"/>
            <wp:docPr id="493592868" name="Obraz 2" descr="C:\Users\tomasz_skoczylas\AppData\Local\Microsoft\Windows\INetCache\Content.Word\Ciag_znaków_FEPZ21-27 achromatycz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tomasz_skoczylas\AppData\Local\Microsoft\Windows\INetCache\Content.Word\Ciag_znaków_FEPZ21-27 achromatyczn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94D0" w14:textId="77777777" w:rsidR="008C6AFD" w:rsidRDefault="008C6AFD" w:rsidP="008C6AFD"/>
    <w:p w14:paraId="61D9E499" w14:textId="77777777" w:rsidR="008C6AFD" w:rsidRDefault="008C6AFD" w:rsidP="008C6AFD">
      <w:pPr>
        <w:jc w:val="both"/>
      </w:pPr>
      <w:r w:rsidRPr="005B01FC">
        <w:rPr>
          <w:b/>
          <w:bCs/>
        </w:rPr>
        <w:t>„Aktywizacja zawodowa osób pozostających bez pracy w powiecie szczecineckim (I</w:t>
      </w:r>
      <w:r>
        <w:rPr>
          <w:b/>
          <w:bCs/>
        </w:rPr>
        <w:t>II</w:t>
      </w:r>
      <w:r w:rsidRPr="005B01FC">
        <w:rPr>
          <w:b/>
          <w:bCs/>
        </w:rPr>
        <w:t>)”, realizowanym przez Powiat Szczecinecki/Powiatowy Urząd Pracy w Szczecinku w ramach Regionalnego Programu Fundusze Europejskie dla Pomorza Zachodniego (FEPZ) 2021-2027, współfinansowanego z Europejskiego Funduszu Społecznego PLUS (EFS+)</w:t>
      </w:r>
    </w:p>
    <w:p w14:paraId="709F0E7D" w14:textId="77777777" w:rsidR="004C5025" w:rsidRDefault="004C5025" w:rsidP="0056538E">
      <w:pPr>
        <w:ind w:left="4254"/>
        <w:jc w:val="right"/>
        <w:rPr>
          <w:sz w:val="22"/>
          <w:szCs w:val="22"/>
        </w:rPr>
      </w:pPr>
    </w:p>
    <w:p w14:paraId="388763CA" w14:textId="4489AC2D" w:rsidR="0056538E" w:rsidRPr="008853D9" w:rsidRDefault="0056538E" w:rsidP="0056538E">
      <w:pPr>
        <w:ind w:left="4254"/>
        <w:jc w:val="right"/>
        <w:rPr>
          <w:sz w:val="22"/>
          <w:szCs w:val="22"/>
        </w:rPr>
      </w:pPr>
      <w:r w:rsidRPr="008853D9">
        <w:rPr>
          <w:sz w:val="22"/>
          <w:szCs w:val="22"/>
        </w:rPr>
        <w:t>CFP.DZS.71</w:t>
      </w:r>
      <w:r w:rsidR="004C5025">
        <w:rPr>
          <w:sz w:val="22"/>
          <w:szCs w:val="22"/>
        </w:rPr>
        <w:t>3</w:t>
      </w:r>
      <w:r w:rsidRPr="008853D9">
        <w:rPr>
          <w:sz w:val="22"/>
          <w:szCs w:val="22"/>
        </w:rPr>
        <w:t>.</w:t>
      </w:r>
      <w:r w:rsidRPr="008853D9">
        <w:rPr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8853D9">
        <w:rPr>
          <w:sz w:val="22"/>
          <w:szCs w:val="22"/>
        </w:rPr>
        <w:instrText xml:space="preserve"> FORMTEXT </w:instrText>
      </w:r>
      <w:r w:rsidRPr="008853D9">
        <w:rPr>
          <w:sz w:val="22"/>
          <w:szCs w:val="22"/>
        </w:rPr>
      </w:r>
      <w:r w:rsidRPr="008853D9">
        <w:rPr>
          <w:sz w:val="22"/>
          <w:szCs w:val="22"/>
        </w:rPr>
        <w:fldChar w:fldCharType="separate"/>
      </w:r>
      <w:r w:rsidRPr="008853D9">
        <w:rPr>
          <w:noProof/>
          <w:sz w:val="22"/>
          <w:szCs w:val="22"/>
        </w:rPr>
        <w:t> </w:t>
      </w:r>
      <w:r w:rsidRPr="008853D9">
        <w:rPr>
          <w:noProof/>
          <w:sz w:val="22"/>
          <w:szCs w:val="22"/>
        </w:rPr>
        <w:t> </w:t>
      </w:r>
      <w:r w:rsidRPr="008853D9">
        <w:rPr>
          <w:noProof/>
          <w:sz w:val="22"/>
          <w:szCs w:val="22"/>
        </w:rPr>
        <w:t> </w:t>
      </w:r>
      <w:r w:rsidRPr="008853D9">
        <w:rPr>
          <w:noProof/>
          <w:sz w:val="22"/>
          <w:szCs w:val="22"/>
        </w:rPr>
        <w:t> </w:t>
      </w:r>
      <w:r w:rsidRPr="008853D9">
        <w:rPr>
          <w:noProof/>
          <w:sz w:val="22"/>
          <w:szCs w:val="22"/>
        </w:rPr>
        <w:t> </w:t>
      </w:r>
      <w:r w:rsidRPr="008853D9">
        <w:rPr>
          <w:sz w:val="22"/>
          <w:szCs w:val="22"/>
        </w:rPr>
        <w:fldChar w:fldCharType="end"/>
      </w:r>
      <w:r w:rsidRPr="008853D9">
        <w:rPr>
          <w:sz w:val="22"/>
          <w:szCs w:val="22"/>
        </w:rPr>
        <w:t>.202</w:t>
      </w:r>
      <w:r w:rsidR="002652E6" w:rsidRPr="008853D9">
        <w:rPr>
          <w:sz w:val="22"/>
          <w:szCs w:val="22"/>
        </w:rPr>
        <w:t>6</w:t>
      </w:r>
    </w:p>
    <w:p w14:paraId="35E78378" w14:textId="3D0C182C" w:rsidR="000147FA" w:rsidRPr="008853D9" w:rsidRDefault="000147FA"/>
    <w:p w14:paraId="2E457E68" w14:textId="77777777" w:rsidR="0056538E" w:rsidRPr="008853D9" w:rsidRDefault="0056538E"/>
    <w:p w14:paraId="0DAB5F66" w14:textId="77777777" w:rsidR="0032216E" w:rsidRPr="008853D9" w:rsidRDefault="0032216E">
      <w:r w:rsidRPr="008853D9">
        <w:t>..................................................</w:t>
      </w:r>
      <w:r w:rsidR="00D510DB" w:rsidRPr="008853D9">
        <w:tab/>
      </w:r>
      <w:r w:rsidR="00D510DB" w:rsidRPr="008853D9">
        <w:tab/>
      </w:r>
      <w:r w:rsidR="00D510DB" w:rsidRPr="008853D9">
        <w:tab/>
      </w:r>
      <w:r w:rsidR="00D510DB" w:rsidRPr="008853D9">
        <w:tab/>
      </w:r>
      <w:r w:rsidR="00D510DB" w:rsidRPr="008853D9">
        <w:tab/>
      </w:r>
      <w:r w:rsidR="00D510DB" w:rsidRPr="008853D9">
        <w:tab/>
      </w:r>
      <w:r w:rsidRPr="008853D9">
        <w:t>.............................................</w:t>
      </w:r>
      <w:r w:rsidR="00D510DB" w:rsidRPr="008853D9">
        <w:t>.....</w:t>
      </w:r>
    </w:p>
    <w:p w14:paraId="02778681" w14:textId="77777777" w:rsidR="0032216E" w:rsidRPr="008853D9" w:rsidRDefault="00C7383C" w:rsidP="00CD505A">
      <w:pPr>
        <w:pStyle w:val="Tekstdymka"/>
        <w:rPr>
          <w:rFonts w:ascii="Times New Roman" w:hAnsi="Times New Roman"/>
        </w:rPr>
      </w:pPr>
      <w:r w:rsidRPr="008853D9">
        <w:rPr>
          <w:rFonts w:ascii="Times New Roman" w:hAnsi="Times New Roman"/>
        </w:rPr>
        <w:t>(pieczątka O</w:t>
      </w:r>
      <w:r w:rsidR="00874032" w:rsidRPr="008853D9">
        <w:rPr>
          <w:rFonts w:ascii="Times New Roman" w:hAnsi="Times New Roman"/>
        </w:rPr>
        <w:t>rganizatora stażu</w:t>
      </w:r>
      <w:r w:rsidR="0032216E" w:rsidRPr="008853D9">
        <w:rPr>
          <w:rFonts w:ascii="Times New Roman" w:hAnsi="Times New Roman"/>
        </w:rPr>
        <w:t>)</w:t>
      </w:r>
      <w:r w:rsidR="00D510DB" w:rsidRPr="008853D9">
        <w:rPr>
          <w:rFonts w:ascii="Times New Roman" w:hAnsi="Times New Roman"/>
        </w:rPr>
        <w:tab/>
      </w:r>
      <w:r w:rsidR="00D510DB" w:rsidRPr="008853D9">
        <w:rPr>
          <w:rFonts w:ascii="Times New Roman" w:hAnsi="Times New Roman"/>
        </w:rPr>
        <w:tab/>
      </w:r>
      <w:r w:rsidR="00D510DB" w:rsidRPr="008853D9">
        <w:rPr>
          <w:rFonts w:ascii="Times New Roman" w:hAnsi="Times New Roman"/>
        </w:rPr>
        <w:tab/>
      </w:r>
      <w:r w:rsidR="00D510DB" w:rsidRPr="008853D9">
        <w:rPr>
          <w:rFonts w:ascii="Times New Roman" w:hAnsi="Times New Roman"/>
        </w:rPr>
        <w:tab/>
      </w:r>
      <w:r w:rsidR="00D510DB" w:rsidRPr="008853D9">
        <w:rPr>
          <w:rFonts w:ascii="Times New Roman" w:hAnsi="Times New Roman"/>
        </w:rPr>
        <w:tab/>
      </w:r>
      <w:r w:rsidR="00D510DB" w:rsidRPr="008853D9">
        <w:rPr>
          <w:rFonts w:ascii="Times New Roman" w:hAnsi="Times New Roman"/>
        </w:rPr>
        <w:tab/>
      </w:r>
      <w:r w:rsidR="00D510DB" w:rsidRPr="008853D9">
        <w:rPr>
          <w:rFonts w:ascii="Times New Roman" w:hAnsi="Times New Roman"/>
        </w:rPr>
        <w:tab/>
      </w:r>
      <w:r w:rsidR="00D510DB" w:rsidRPr="008853D9">
        <w:rPr>
          <w:rFonts w:ascii="Times New Roman" w:hAnsi="Times New Roman"/>
        </w:rPr>
        <w:tab/>
      </w:r>
      <w:r w:rsidR="0032216E" w:rsidRPr="008853D9">
        <w:rPr>
          <w:rFonts w:ascii="Times New Roman" w:hAnsi="Times New Roman"/>
        </w:rPr>
        <w:t>(miejscowość,</w:t>
      </w:r>
      <w:r w:rsidR="00D54307" w:rsidRPr="008853D9">
        <w:rPr>
          <w:rFonts w:ascii="Times New Roman" w:hAnsi="Times New Roman"/>
        </w:rPr>
        <w:t xml:space="preserve"> </w:t>
      </w:r>
      <w:r w:rsidR="0032216E" w:rsidRPr="008853D9">
        <w:rPr>
          <w:rFonts w:ascii="Times New Roman" w:hAnsi="Times New Roman"/>
        </w:rPr>
        <w:t>data)</w:t>
      </w:r>
    </w:p>
    <w:p w14:paraId="3E6FAA0D" w14:textId="77777777" w:rsidR="00D21A53" w:rsidRPr="008853D9" w:rsidRDefault="0032216E">
      <w:pPr>
        <w:pStyle w:val="Nagwek3"/>
      </w:pPr>
      <w:r w:rsidRPr="008853D9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25"/>
        <w:gridCol w:w="236"/>
        <w:gridCol w:w="473"/>
        <w:gridCol w:w="236"/>
      </w:tblGrid>
      <w:tr w:rsidR="005E2870" w:rsidRPr="008853D9" w14:paraId="475F0D0C" w14:textId="77777777" w:rsidTr="00D24E33">
        <w:tc>
          <w:tcPr>
            <w:tcW w:w="8332" w:type="dxa"/>
          </w:tcPr>
          <w:p w14:paraId="5CDB8E7D" w14:textId="27B814C4" w:rsidR="00CD505A" w:rsidRPr="008853D9" w:rsidRDefault="0056538E">
            <w:r w:rsidRPr="008853D9">
              <w:rPr>
                <w:b/>
                <w:sz w:val="18"/>
                <w:szCs w:val="18"/>
              </w:rPr>
              <w:t>Znak: DZS.71</w:t>
            </w:r>
            <w:r w:rsidR="004C5025">
              <w:rPr>
                <w:b/>
                <w:sz w:val="18"/>
                <w:szCs w:val="18"/>
              </w:rPr>
              <w:t>3</w:t>
            </w:r>
            <w:r w:rsidRPr="008853D9">
              <w:rPr>
                <w:b/>
                <w:sz w:val="18"/>
                <w:szCs w:val="18"/>
              </w:rPr>
              <w:t>.……202</w:t>
            </w:r>
            <w:r w:rsidR="002652E6" w:rsidRPr="008853D9">
              <w:rPr>
                <w:b/>
                <w:sz w:val="18"/>
                <w:szCs w:val="18"/>
              </w:rPr>
              <w:t>6</w:t>
            </w:r>
          </w:p>
          <w:tbl>
            <w:tblPr>
              <w:tblpPr w:leftFromText="141" w:rightFromText="141" w:vertAnchor="text" w:horzAnchor="margin" w:tblpY="167"/>
              <w:tblW w:w="0" w:type="auto"/>
              <w:tblLook w:val="01E0" w:firstRow="1" w:lastRow="1" w:firstColumn="1" w:lastColumn="1" w:noHBand="0" w:noVBand="0"/>
            </w:tblPr>
            <w:tblGrid>
              <w:gridCol w:w="249"/>
              <w:gridCol w:w="2719"/>
              <w:gridCol w:w="284"/>
            </w:tblGrid>
            <w:tr w:rsidR="00CD505A" w:rsidRPr="008853D9" w14:paraId="4DD5D903" w14:textId="77777777" w:rsidTr="00D24E33">
              <w:trPr>
                <w:trHeight w:val="238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DF6331D" w14:textId="77777777" w:rsidR="00CD505A" w:rsidRPr="008853D9" w:rsidRDefault="00CD505A" w:rsidP="00894C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19" w:type="dxa"/>
                </w:tcPr>
                <w:p w14:paraId="1913DA58" w14:textId="77777777" w:rsidR="00CD505A" w:rsidRPr="008853D9" w:rsidRDefault="00CD505A" w:rsidP="00894C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9AC30B8" w14:textId="77777777" w:rsidR="00CD505A" w:rsidRPr="008853D9" w:rsidRDefault="00CD505A" w:rsidP="00894CF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D505A" w:rsidRPr="008853D9" w14:paraId="14F5FDC5" w14:textId="77777777" w:rsidTr="00D24E33">
              <w:trPr>
                <w:trHeight w:val="1238"/>
              </w:trPr>
              <w:tc>
                <w:tcPr>
                  <w:tcW w:w="249" w:type="dxa"/>
                </w:tcPr>
                <w:p w14:paraId="1FF31D96" w14:textId="77777777" w:rsidR="00CD505A" w:rsidRPr="008853D9" w:rsidRDefault="00CD505A" w:rsidP="00894C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19" w:type="dxa"/>
                </w:tcPr>
                <w:p w14:paraId="4CC2C0A2" w14:textId="77777777" w:rsidR="00CD505A" w:rsidRPr="008853D9" w:rsidRDefault="00CD505A" w:rsidP="00894CF6">
                  <w:pPr>
                    <w:rPr>
                      <w:sz w:val="16"/>
                      <w:szCs w:val="16"/>
                    </w:rPr>
                  </w:pPr>
                </w:p>
                <w:p w14:paraId="6664E915" w14:textId="77777777" w:rsidR="000147FA" w:rsidRPr="008853D9" w:rsidRDefault="000147FA" w:rsidP="00894CF6">
                  <w:pPr>
                    <w:rPr>
                      <w:sz w:val="16"/>
                      <w:szCs w:val="16"/>
                    </w:rPr>
                  </w:pPr>
                </w:p>
                <w:p w14:paraId="484EA97D" w14:textId="77777777" w:rsidR="000147FA" w:rsidRPr="008853D9" w:rsidRDefault="000147FA" w:rsidP="00894C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0CC8F89B" w14:textId="77777777" w:rsidR="00CD505A" w:rsidRPr="008853D9" w:rsidRDefault="00CD505A" w:rsidP="00894CF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D505A" w:rsidRPr="008853D9" w14:paraId="69E8E250" w14:textId="77777777" w:rsidTr="00D24E33">
              <w:trPr>
                <w:trHeight w:val="252"/>
              </w:trPr>
              <w:tc>
                <w:tcPr>
                  <w:tcW w:w="24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152F88" w14:textId="77777777" w:rsidR="00CD505A" w:rsidRPr="008853D9" w:rsidRDefault="00CD505A" w:rsidP="00894C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19" w:type="dxa"/>
                </w:tcPr>
                <w:p w14:paraId="13CD3A64" w14:textId="77777777" w:rsidR="00CD505A" w:rsidRPr="008853D9" w:rsidRDefault="00CD505A" w:rsidP="002F65FB">
                  <w:pPr>
                    <w:jc w:val="center"/>
                    <w:rPr>
                      <w:sz w:val="16"/>
                      <w:szCs w:val="16"/>
                    </w:rPr>
                  </w:pPr>
                  <w:r w:rsidRPr="008853D9">
                    <w:rPr>
                      <w:sz w:val="16"/>
                      <w:szCs w:val="16"/>
                    </w:rPr>
                    <w:t>Adnotacja PUP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345DAD4" w14:textId="77777777" w:rsidR="00CD505A" w:rsidRPr="008853D9" w:rsidRDefault="00CD505A" w:rsidP="00894CF6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63EF519" w14:textId="77777777" w:rsidR="00CD505A" w:rsidRPr="008853D9" w:rsidRDefault="00CD505A" w:rsidP="005E2870">
            <w:pPr>
              <w:rPr>
                <w:b/>
                <w:sz w:val="24"/>
                <w:szCs w:val="24"/>
              </w:rPr>
            </w:pPr>
          </w:p>
          <w:p w14:paraId="584D9859" w14:textId="77777777" w:rsidR="00CD505A" w:rsidRPr="008853D9" w:rsidRDefault="00870D95" w:rsidP="005E2870">
            <w:pPr>
              <w:rPr>
                <w:b/>
                <w:sz w:val="24"/>
                <w:szCs w:val="24"/>
              </w:rPr>
            </w:pPr>
            <w:r w:rsidRPr="008853D9">
              <w:rPr>
                <w:b/>
                <w:sz w:val="24"/>
                <w:szCs w:val="24"/>
              </w:rPr>
              <w:tab/>
            </w:r>
            <w:r w:rsidRPr="008853D9">
              <w:rPr>
                <w:b/>
                <w:sz w:val="24"/>
                <w:szCs w:val="24"/>
              </w:rPr>
              <w:tab/>
            </w:r>
            <w:r w:rsidRPr="008853D9">
              <w:rPr>
                <w:b/>
                <w:sz w:val="24"/>
                <w:szCs w:val="24"/>
              </w:rPr>
              <w:tab/>
            </w:r>
            <w:r w:rsidR="00CD505A" w:rsidRPr="008853D9">
              <w:rPr>
                <w:b/>
                <w:sz w:val="24"/>
                <w:szCs w:val="24"/>
              </w:rPr>
              <w:t>Starosta Szczecinecki</w:t>
            </w:r>
          </w:p>
          <w:p w14:paraId="33DA6720" w14:textId="77777777" w:rsidR="00CD505A" w:rsidRPr="008853D9" w:rsidRDefault="00870D95" w:rsidP="005E2870">
            <w:pPr>
              <w:rPr>
                <w:b/>
                <w:sz w:val="24"/>
                <w:szCs w:val="24"/>
              </w:rPr>
            </w:pPr>
            <w:r w:rsidRPr="008853D9">
              <w:rPr>
                <w:b/>
                <w:sz w:val="24"/>
                <w:szCs w:val="24"/>
              </w:rPr>
              <w:tab/>
            </w:r>
            <w:r w:rsidRPr="008853D9">
              <w:rPr>
                <w:b/>
                <w:sz w:val="24"/>
                <w:szCs w:val="24"/>
              </w:rPr>
              <w:tab/>
            </w:r>
            <w:r w:rsidRPr="008853D9">
              <w:rPr>
                <w:b/>
                <w:sz w:val="24"/>
                <w:szCs w:val="24"/>
              </w:rPr>
              <w:tab/>
            </w:r>
            <w:r w:rsidR="00CD505A" w:rsidRPr="008853D9">
              <w:rPr>
                <w:b/>
                <w:sz w:val="24"/>
                <w:szCs w:val="24"/>
              </w:rPr>
              <w:t>Powiatowy Urząd Pracy</w:t>
            </w:r>
          </w:p>
          <w:p w14:paraId="5CB2F377" w14:textId="77777777" w:rsidR="00CD505A" w:rsidRPr="008853D9" w:rsidRDefault="00870D95" w:rsidP="005E2870">
            <w:pPr>
              <w:rPr>
                <w:b/>
                <w:sz w:val="24"/>
                <w:szCs w:val="24"/>
              </w:rPr>
            </w:pPr>
            <w:r w:rsidRPr="008853D9">
              <w:rPr>
                <w:b/>
                <w:sz w:val="24"/>
                <w:szCs w:val="24"/>
              </w:rPr>
              <w:tab/>
            </w:r>
            <w:r w:rsidRPr="008853D9">
              <w:rPr>
                <w:b/>
                <w:sz w:val="24"/>
                <w:szCs w:val="24"/>
              </w:rPr>
              <w:tab/>
            </w:r>
            <w:r w:rsidRPr="008853D9">
              <w:rPr>
                <w:b/>
                <w:sz w:val="24"/>
                <w:szCs w:val="24"/>
              </w:rPr>
              <w:tab/>
            </w:r>
            <w:r w:rsidR="00CD505A" w:rsidRPr="008853D9">
              <w:rPr>
                <w:b/>
                <w:sz w:val="24"/>
                <w:szCs w:val="24"/>
              </w:rPr>
              <w:t>w Szczecinku</w:t>
            </w:r>
          </w:p>
        </w:tc>
        <w:tc>
          <w:tcPr>
            <w:tcW w:w="236" w:type="dxa"/>
          </w:tcPr>
          <w:p w14:paraId="583308F3" w14:textId="77777777" w:rsidR="005E2870" w:rsidRPr="008853D9" w:rsidRDefault="005E2870">
            <w:pPr>
              <w:pStyle w:val="Nagwek3"/>
            </w:pPr>
          </w:p>
        </w:tc>
        <w:tc>
          <w:tcPr>
            <w:tcW w:w="482" w:type="dxa"/>
          </w:tcPr>
          <w:p w14:paraId="38EB419F" w14:textId="77777777" w:rsidR="005E2870" w:rsidRPr="008853D9" w:rsidRDefault="005E2870">
            <w:pPr>
              <w:pStyle w:val="Nagwek3"/>
            </w:pPr>
          </w:p>
        </w:tc>
        <w:tc>
          <w:tcPr>
            <w:tcW w:w="236" w:type="dxa"/>
          </w:tcPr>
          <w:p w14:paraId="34414774" w14:textId="77777777" w:rsidR="005E2870" w:rsidRPr="008853D9" w:rsidRDefault="005E2870">
            <w:pPr>
              <w:pStyle w:val="Nagwek3"/>
            </w:pPr>
          </w:p>
        </w:tc>
      </w:tr>
      <w:tr w:rsidR="005E2870" w:rsidRPr="008853D9" w14:paraId="1B6AEACD" w14:textId="77777777" w:rsidTr="00D24E33">
        <w:tc>
          <w:tcPr>
            <w:tcW w:w="8332" w:type="dxa"/>
          </w:tcPr>
          <w:p w14:paraId="24847262" w14:textId="1B3327E0" w:rsidR="005E2870" w:rsidRPr="008853D9" w:rsidRDefault="005E2870" w:rsidP="000147FA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0824D818" w14:textId="77777777" w:rsidR="005E2870" w:rsidRPr="008853D9" w:rsidRDefault="005E2870" w:rsidP="00D24E33">
            <w:pPr>
              <w:pStyle w:val="Nagwek3"/>
              <w:jc w:val="center"/>
            </w:pPr>
          </w:p>
        </w:tc>
        <w:tc>
          <w:tcPr>
            <w:tcW w:w="482" w:type="dxa"/>
          </w:tcPr>
          <w:p w14:paraId="0882D6EE" w14:textId="77777777" w:rsidR="005E2870" w:rsidRPr="008853D9" w:rsidRDefault="005E2870" w:rsidP="00D24E33">
            <w:pPr>
              <w:pStyle w:val="Nagwek3"/>
              <w:jc w:val="right"/>
            </w:pPr>
          </w:p>
        </w:tc>
        <w:tc>
          <w:tcPr>
            <w:tcW w:w="236" w:type="dxa"/>
          </w:tcPr>
          <w:p w14:paraId="1E7C2382" w14:textId="77777777" w:rsidR="005E2870" w:rsidRPr="008853D9" w:rsidRDefault="005E2870">
            <w:pPr>
              <w:pStyle w:val="Nagwek3"/>
            </w:pPr>
          </w:p>
        </w:tc>
      </w:tr>
      <w:tr w:rsidR="005E2870" w:rsidRPr="008853D9" w14:paraId="3DCDDC0C" w14:textId="77777777" w:rsidTr="00D24E33">
        <w:tc>
          <w:tcPr>
            <w:tcW w:w="8332" w:type="dxa"/>
          </w:tcPr>
          <w:p w14:paraId="6FBE7344" w14:textId="5D1AC707" w:rsidR="005E2870" w:rsidRPr="008853D9" w:rsidRDefault="005E2870" w:rsidP="005E2870">
            <w:pPr>
              <w:pStyle w:val="Nagwek3"/>
              <w:rPr>
                <w:b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7858EBC4" w14:textId="77777777" w:rsidR="005E2870" w:rsidRPr="008853D9" w:rsidRDefault="005E2870">
            <w:pPr>
              <w:pStyle w:val="Nagwek3"/>
            </w:pPr>
          </w:p>
        </w:tc>
        <w:tc>
          <w:tcPr>
            <w:tcW w:w="482" w:type="dxa"/>
          </w:tcPr>
          <w:p w14:paraId="0659A5FC" w14:textId="77777777" w:rsidR="005E2870" w:rsidRPr="008853D9" w:rsidRDefault="005E2870">
            <w:pPr>
              <w:pStyle w:val="Nagwek3"/>
            </w:pPr>
          </w:p>
        </w:tc>
        <w:tc>
          <w:tcPr>
            <w:tcW w:w="236" w:type="dxa"/>
          </w:tcPr>
          <w:p w14:paraId="384157B0" w14:textId="77777777" w:rsidR="005E2870" w:rsidRPr="008853D9" w:rsidRDefault="005E2870">
            <w:pPr>
              <w:pStyle w:val="Nagwek3"/>
            </w:pPr>
          </w:p>
        </w:tc>
      </w:tr>
    </w:tbl>
    <w:p w14:paraId="3EAEA784" w14:textId="15494079" w:rsidR="000147FA" w:rsidRPr="00934F94" w:rsidRDefault="0032216E" w:rsidP="00934F94">
      <w:pPr>
        <w:pStyle w:val="Nagwek3"/>
        <w:jc w:val="center"/>
      </w:pPr>
      <w:r w:rsidRPr="00934F94">
        <w:t>WNIOSEK</w:t>
      </w:r>
      <w:r w:rsidR="00934F94" w:rsidRPr="00934F94">
        <w:t xml:space="preserve"> </w:t>
      </w:r>
      <w:r w:rsidRPr="00934F94">
        <w:t>O ORGANIZ</w:t>
      </w:r>
      <w:r w:rsidR="00866818" w:rsidRPr="00934F94">
        <w:t>ACJĘ</w:t>
      </w:r>
      <w:r w:rsidRPr="00934F94">
        <w:t xml:space="preserve"> STAŻU</w:t>
      </w:r>
      <w:r w:rsidR="006068A7" w:rsidRPr="00934F94">
        <w:t xml:space="preserve"> </w:t>
      </w:r>
    </w:p>
    <w:p w14:paraId="4D5D3F28" w14:textId="025DFC46" w:rsidR="0032216E" w:rsidRPr="008853D9" w:rsidRDefault="00AC2E7A" w:rsidP="00EC157C">
      <w:pPr>
        <w:pStyle w:val="Tekstpodstawowy"/>
        <w:jc w:val="both"/>
        <w:rPr>
          <w:sz w:val="16"/>
        </w:rPr>
      </w:pPr>
      <w:r w:rsidRPr="008853D9">
        <w:rPr>
          <w:sz w:val="16"/>
        </w:rPr>
        <w:t>n</w:t>
      </w:r>
      <w:r w:rsidR="0032216E" w:rsidRPr="008853D9">
        <w:rPr>
          <w:sz w:val="16"/>
        </w:rPr>
        <w:t>a zasadach określonych w art.</w:t>
      </w:r>
      <w:r w:rsidR="00870D95" w:rsidRPr="008853D9">
        <w:rPr>
          <w:sz w:val="16"/>
        </w:rPr>
        <w:t xml:space="preserve"> </w:t>
      </w:r>
      <w:r w:rsidR="00046635" w:rsidRPr="008853D9">
        <w:rPr>
          <w:sz w:val="16"/>
        </w:rPr>
        <w:t>114-123</w:t>
      </w:r>
      <w:r w:rsidR="0032216E" w:rsidRPr="008853D9">
        <w:rPr>
          <w:sz w:val="16"/>
        </w:rPr>
        <w:t xml:space="preserve"> ustawy z dnia 20 </w:t>
      </w:r>
      <w:r w:rsidR="00046635" w:rsidRPr="008853D9">
        <w:rPr>
          <w:sz w:val="16"/>
        </w:rPr>
        <w:t xml:space="preserve">marca </w:t>
      </w:r>
      <w:r w:rsidR="0032216E" w:rsidRPr="008853D9">
        <w:rPr>
          <w:sz w:val="16"/>
        </w:rPr>
        <w:t>20</w:t>
      </w:r>
      <w:r w:rsidR="00046635" w:rsidRPr="008853D9">
        <w:rPr>
          <w:sz w:val="16"/>
        </w:rPr>
        <w:t>25</w:t>
      </w:r>
      <w:r w:rsidR="00870D95" w:rsidRPr="008853D9">
        <w:rPr>
          <w:sz w:val="16"/>
        </w:rPr>
        <w:t xml:space="preserve"> </w:t>
      </w:r>
      <w:r w:rsidR="0032216E" w:rsidRPr="008853D9">
        <w:rPr>
          <w:sz w:val="16"/>
        </w:rPr>
        <w:t>r. o rynku pracy</w:t>
      </w:r>
      <w:r w:rsidR="00161391" w:rsidRPr="008853D9">
        <w:rPr>
          <w:sz w:val="16"/>
        </w:rPr>
        <w:t xml:space="preserve"> </w:t>
      </w:r>
      <w:r w:rsidR="00046635" w:rsidRPr="008853D9">
        <w:rPr>
          <w:sz w:val="16"/>
        </w:rPr>
        <w:t xml:space="preserve">i służbach zatrudnienia </w:t>
      </w:r>
      <w:r w:rsidR="00161391" w:rsidRPr="008853D9">
        <w:rPr>
          <w:sz w:val="16"/>
        </w:rPr>
        <w:t>(</w:t>
      </w:r>
      <w:r w:rsidR="009E4D3D" w:rsidRPr="008853D9">
        <w:rPr>
          <w:sz w:val="16"/>
        </w:rPr>
        <w:t>Dz.</w:t>
      </w:r>
      <w:r w:rsidR="00870D95" w:rsidRPr="008853D9">
        <w:rPr>
          <w:sz w:val="16"/>
        </w:rPr>
        <w:t> </w:t>
      </w:r>
      <w:r w:rsidR="009E4D3D" w:rsidRPr="008853D9">
        <w:rPr>
          <w:sz w:val="16"/>
        </w:rPr>
        <w:t>U.</w:t>
      </w:r>
      <w:r w:rsidR="0010036A" w:rsidRPr="008853D9">
        <w:rPr>
          <w:sz w:val="16"/>
        </w:rPr>
        <w:t xml:space="preserve"> </w:t>
      </w:r>
      <w:r w:rsidR="009E4D3D" w:rsidRPr="008853D9">
        <w:rPr>
          <w:sz w:val="16"/>
        </w:rPr>
        <w:t>z</w:t>
      </w:r>
      <w:r w:rsidR="0010036A" w:rsidRPr="008853D9">
        <w:rPr>
          <w:sz w:val="16"/>
        </w:rPr>
        <w:t xml:space="preserve"> </w:t>
      </w:r>
      <w:r w:rsidR="008014F6" w:rsidRPr="008853D9">
        <w:rPr>
          <w:sz w:val="16"/>
        </w:rPr>
        <w:t>202</w:t>
      </w:r>
      <w:r w:rsidR="00DF438F" w:rsidRPr="008853D9">
        <w:rPr>
          <w:sz w:val="16"/>
        </w:rPr>
        <w:t>5</w:t>
      </w:r>
      <w:r w:rsidR="00870D95" w:rsidRPr="008853D9">
        <w:rPr>
          <w:sz w:val="16"/>
        </w:rPr>
        <w:t xml:space="preserve"> </w:t>
      </w:r>
      <w:r w:rsidR="009E4D3D" w:rsidRPr="008853D9">
        <w:rPr>
          <w:sz w:val="16"/>
        </w:rPr>
        <w:t>r</w:t>
      </w:r>
      <w:r w:rsidR="002A3171" w:rsidRPr="008853D9">
        <w:rPr>
          <w:sz w:val="16"/>
        </w:rPr>
        <w:t xml:space="preserve">. </w:t>
      </w:r>
      <w:r w:rsidR="008014F6" w:rsidRPr="008853D9">
        <w:rPr>
          <w:sz w:val="16"/>
        </w:rPr>
        <w:t xml:space="preserve">poz. </w:t>
      </w:r>
      <w:r w:rsidR="00046635" w:rsidRPr="008853D9">
        <w:rPr>
          <w:sz w:val="16"/>
        </w:rPr>
        <w:t>620</w:t>
      </w:r>
      <w:r w:rsidR="004C5025">
        <w:rPr>
          <w:sz w:val="16"/>
        </w:rPr>
        <w:t xml:space="preserve"> z późn. zm.</w:t>
      </w:r>
      <w:r w:rsidR="0032216E" w:rsidRPr="008853D9">
        <w:rPr>
          <w:sz w:val="16"/>
        </w:rPr>
        <w:t xml:space="preserve">) oraz rozporządzenia </w:t>
      </w:r>
      <w:r w:rsidR="00DC1118" w:rsidRPr="008853D9">
        <w:rPr>
          <w:sz w:val="16"/>
        </w:rPr>
        <w:t xml:space="preserve">Ministra </w:t>
      </w:r>
      <w:r w:rsidR="002652E6" w:rsidRPr="008853D9">
        <w:rPr>
          <w:sz w:val="16"/>
        </w:rPr>
        <w:t xml:space="preserve">Rodziny, </w:t>
      </w:r>
      <w:r w:rsidR="00E54E75" w:rsidRPr="008853D9">
        <w:rPr>
          <w:sz w:val="16"/>
        </w:rPr>
        <w:t>Pracy i Polityki Społecznej</w:t>
      </w:r>
      <w:r w:rsidR="0032216E" w:rsidRPr="008853D9">
        <w:rPr>
          <w:sz w:val="16"/>
        </w:rPr>
        <w:t xml:space="preserve"> z dnia </w:t>
      </w:r>
      <w:r w:rsidR="002652E6" w:rsidRPr="008853D9">
        <w:rPr>
          <w:sz w:val="16"/>
        </w:rPr>
        <w:t>3</w:t>
      </w:r>
      <w:r w:rsidR="00E54E75" w:rsidRPr="008853D9">
        <w:rPr>
          <w:sz w:val="16"/>
        </w:rPr>
        <w:t>0</w:t>
      </w:r>
      <w:r w:rsidR="0032216E" w:rsidRPr="008853D9">
        <w:rPr>
          <w:sz w:val="16"/>
        </w:rPr>
        <w:t xml:space="preserve"> </w:t>
      </w:r>
      <w:r w:rsidR="002652E6" w:rsidRPr="008853D9">
        <w:rPr>
          <w:sz w:val="16"/>
        </w:rPr>
        <w:t>października</w:t>
      </w:r>
      <w:r w:rsidR="0032216E" w:rsidRPr="008853D9">
        <w:rPr>
          <w:sz w:val="16"/>
        </w:rPr>
        <w:t xml:space="preserve"> 20</w:t>
      </w:r>
      <w:r w:rsidR="002652E6" w:rsidRPr="008853D9">
        <w:rPr>
          <w:sz w:val="16"/>
        </w:rPr>
        <w:t>25</w:t>
      </w:r>
      <w:r w:rsidR="00870D95" w:rsidRPr="008853D9">
        <w:rPr>
          <w:sz w:val="16"/>
        </w:rPr>
        <w:t xml:space="preserve"> </w:t>
      </w:r>
      <w:r w:rsidR="0032216E" w:rsidRPr="008853D9">
        <w:rPr>
          <w:sz w:val="16"/>
        </w:rPr>
        <w:t>r. w sprawie szczegółow</w:t>
      </w:r>
      <w:r w:rsidR="002652E6" w:rsidRPr="008853D9">
        <w:rPr>
          <w:sz w:val="16"/>
        </w:rPr>
        <w:t>ego</w:t>
      </w:r>
      <w:r w:rsidR="0032216E" w:rsidRPr="008853D9">
        <w:rPr>
          <w:sz w:val="16"/>
        </w:rPr>
        <w:t xml:space="preserve"> </w:t>
      </w:r>
      <w:r w:rsidR="002652E6" w:rsidRPr="008853D9">
        <w:rPr>
          <w:sz w:val="16"/>
        </w:rPr>
        <w:t xml:space="preserve">sposobu i trybu organizowania </w:t>
      </w:r>
      <w:r w:rsidR="0032216E" w:rsidRPr="008853D9">
        <w:rPr>
          <w:sz w:val="16"/>
        </w:rPr>
        <w:t xml:space="preserve">stażu </w:t>
      </w:r>
      <w:r w:rsidR="002652E6" w:rsidRPr="008853D9">
        <w:rPr>
          <w:sz w:val="16"/>
        </w:rPr>
        <w:t xml:space="preserve">dla </w:t>
      </w:r>
      <w:r w:rsidR="00E54E75" w:rsidRPr="008853D9">
        <w:rPr>
          <w:sz w:val="16"/>
        </w:rPr>
        <w:t>bezrobotnych</w:t>
      </w:r>
      <w:r w:rsidR="0032216E" w:rsidRPr="008853D9">
        <w:rPr>
          <w:sz w:val="16"/>
        </w:rPr>
        <w:t xml:space="preserve"> (Dz. U. </w:t>
      </w:r>
      <w:r w:rsidR="002652E6" w:rsidRPr="008853D9">
        <w:rPr>
          <w:sz w:val="16"/>
        </w:rPr>
        <w:t>2025 r.</w:t>
      </w:r>
      <w:r w:rsidR="0032216E" w:rsidRPr="008853D9">
        <w:rPr>
          <w:sz w:val="16"/>
        </w:rPr>
        <w:t xml:space="preserve">, poz. </w:t>
      </w:r>
      <w:r w:rsidR="002652E6" w:rsidRPr="008853D9">
        <w:rPr>
          <w:sz w:val="16"/>
        </w:rPr>
        <w:t>1536</w:t>
      </w:r>
      <w:r w:rsidR="0032216E" w:rsidRPr="008853D9">
        <w:rPr>
          <w:sz w:val="16"/>
        </w:rPr>
        <w:t>)</w:t>
      </w:r>
    </w:p>
    <w:p w14:paraId="0D4CB0F5" w14:textId="77777777" w:rsidR="000147FA" w:rsidRPr="008853D9" w:rsidRDefault="000147FA" w:rsidP="000147FA">
      <w:pPr>
        <w:pStyle w:val="Tekstpodstawowy"/>
        <w:jc w:val="both"/>
        <w:rPr>
          <w:sz w:val="16"/>
        </w:rPr>
      </w:pPr>
    </w:p>
    <w:p w14:paraId="522D6F29" w14:textId="51B9408A" w:rsidR="0032216E" w:rsidRPr="008853D9" w:rsidRDefault="0032216E" w:rsidP="000147FA">
      <w:pPr>
        <w:spacing w:line="360" w:lineRule="auto"/>
      </w:pPr>
      <w:r w:rsidRPr="008853D9">
        <w:rPr>
          <w:b/>
          <w:sz w:val="24"/>
        </w:rPr>
        <w:t xml:space="preserve">I. Dane </w:t>
      </w:r>
      <w:r w:rsidR="002B6780">
        <w:rPr>
          <w:b/>
          <w:sz w:val="24"/>
        </w:rPr>
        <w:t>o</w:t>
      </w:r>
      <w:r w:rsidR="00357D2A" w:rsidRPr="008853D9">
        <w:rPr>
          <w:b/>
          <w:sz w:val="24"/>
        </w:rPr>
        <w:t>rganizatora</w:t>
      </w:r>
      <w:r w:rsidR="002B6780">
        <w:rPr>
          <w:b/>
          <w:sz w:val="24"/>
        </w:rPr>
        <w:t xml:space="preserve"> stażu</w:t>
      </w:r>
      <w:r w:rsidRPr="008853D9">
        <w:rPr>
          <w:b/>
          <w:sz w:val="24"/>
        </w:rPr>
        <w:t>:</w:t>
      </w:r>
    </w:p>
    <w:p w14:paraId="340E4EAA" w14:textId="6E06983A" w:rsidR="00D97433" w:rsidRPr="008853D9" w:rsidRDefault="0032216E" w:rsidP="009870B6">
      <w:pPr>
        <w:numPr>
          <w:ilvl w:val="0"/>
          <w:numId w:val="8"/>
        </w:numPr>
        <w:tabs>
          <w:tab w:val="left" w:pos="8789"/>
        </w:tabs>
        <w:spacing w:line="360" w:lineRule="auto"/>
        <w:ind w:left="357" w:hanging="357"/>
      </w:pPr>
      <w:r w:rsidRPr="008853D9">
        <w:t>Nazwa</w:t>
      </w:r>
      <w:r w:rsidR="00BA191D" w:rsidRPr="008853D9">
        <w:t xml:space="preserve"> </w:t>
      </w:r>
      <w:r w:rsidR="00AC2E7A" w:rsidRPr="008853D9">
        <w:t>lub imię i nazwisko</w:t>
      </w:r>
      <w:r w:rsidRPr="008853D9">
        <w:t xml:space="preserve"> </w:t>
      </w:r>
      <w:r w:rsidR="00D97433" w:rsidRPr="008853D9">
        <w:t>......................................................................</w:t>
      </w:r>
      <w:r w:rsidR="00601565" w:rsidRPr="008853D9">
        <w:t>........</w:t>
      </w:r>
      <w:r w:rsidR="00D97433" w:rsidRPr="008853D9">
        <w:t>...........................................</w:t>
      </w:r>
      <w:r w:rsidR="00CD7126" w:rsidRPr="008853D9">
        <w:t>......</w:t>
      </w:r>
      <w:r w:rsidR="00870D95" w:rsidRPr="008853D9">
        <w:t>..</w:t>
      </w:r>
    </w:p>
    <w:p w14:paraId="23EC9046" w14:textId="0A737C0F" w:rsidR="00D510DB" w:rsidRPr="008853D9" w:rsidRDefault="00D81AC3" w:rsidP="009870B6">
      <w:pPr>
        <w:numPr>
          <w:ilvl w:val="0"/>
          <w:numId w:val="8"/>
        </w:numPr>
        <w:tabs>
          <w:tab w:val="left" w:pos="8789"/>
        </w:tabs>
        <w:spacing w:line="360" w:lineRule="auto"/>
        <w:ind w:hanging="357"/>
      </w:pPr>
      <w:r>
        <w:t>S</w:t>
      </w:r>
      <w:r w:rsidR="0032216E" w:rsidRPr="008853D9">
        <w:t>iedzib</w:t>
      </w:r>
      <w:r>
        <w:t>a</w:t>
      </w:r>
      <w:r w:rsidR="00AC2E7A" w:rsidRPr="008853D9">
        <w:t xml:space="preserve"> i miejsce prowadzenia działalności ………………………………….......................................</w:t>
      </w:r>
      <w:r>
        <w:t>..........</w:t>
      </w:r>
      <w:r w:rsidR="00AC2E7A" w:rsidRPr="008853D9">
        <w:t xml:space="preserve">. </w:t>
      </w:r>
      <w:r w:rsidR="0032216E" w:rsidRPr="008853D9">
        <w:t>..................................................................................................</w:t>
      </w:r>
      <w:r w:rsidR="00601565" w:rsidRPr="008853D9">
        <w:t>......</w:t>
      </w:r>
      <w:r w:rsidR="0032216E" w:rsidRPr="008853D9">
        <w:t>.............</w:t>
      </w:r>
      <w:r w:rsidR="00B20230" w:rsidRPr="008853D9">
        <w:t>..........................</w:t>
      </w:r>
      <w:r w:rsidR="00CD7126" w:rsidRPr="008853D9">
        <w:t>......</w:t>
      </w:r>
      <w:r w:rsidR="00AC2E7A" w:rsidRPr="008853D9">
        <w:t>.........................</w:t>
      </w:r>
    </w:p>
    <w:p w14:paraId="0F0D14AC" w14:textId="453841DB" w:rsidR="00AC2E7A" w:rsidRPr="008853D9" w:rsidRDefault="00AC2E7A" w:rsidP="009870B6">
      <w:pPr>
        <w:numPr>
          <w:ilvl w:val="0"/>
          <w:numId w:val="8"/>
        </w:numPr>
        <w:tabs>
          <w:tab w:val="left" w:pos="8789"/>
        </w:tabs>
        <w:spacing w:line="360" w:lineRule="auto"/>
        <w:ind w:left="357" w:hanging="357"/>
      </w:pPr>
      <w:r w:rsidRPr="008853D9">
        <w:t>Adres do doręczeń ……………….......................................................................................................................</w:t>
      </w:r>
    </w:p>
    <w:p w14:paraId="19AE3A93" w14:textId="77777777" w:rsidR="00AC2E7A" w:rsidRPr="008853D9" w:rsidRDefault="00AC2E7A" w:rsidP="009870B6">
      <w:pPr>
        <w:numPr>
          <w:ilvl w:val="0"/>
          <w:numId w:val="8"/>
        </w:numPr>
        <w:tabs>
          <w:tab w:val="left" w:pos="8789"/>
        </w:tabs>
        <w:spacing w:line="360" w:lineRule="auto"/>
        <w:ind w:left="357" w:hanging="357"/>
      </w:pPr>
      <w:r w:rsidRPr="008853D9">
        <w:t>NIP …………..........................................................., REGON ..........................................................................</w:t>
      </w:r>
    </w:p>
    <w:p w14:paraId="2E872B1A" w14:textId="59E61D12" w:rsidR="00AC2E7A" w:rsidRPr="008853D9" w:rsidRDefault="00AC2E7A" w:rsidP="009870B6">
      <w:pPr>
        <w:pStyle w:val="Akapitzlist"/>
        <w:numPr>
          <w:ilvl w:val="0"/>
          <w:numId w:val="8"/>
        </w:numPr>
        <w:tabs>
          <w:tab w:val="left" w:pos="8789"/>
        </w:tabs>
        <w:spacing w:line="360" w:lineRule="auto"/>
        <w:ind w:hanging="357"/>
        <w:jc w:val="both"/>
      </w:pPr>
      <w:r w:rsidRPr="008853D9">
        <w:t xml:space="preserve">W przypadku </w:t>
      </w:r>
      <w:r w:rsidR="00866818">
        <w:t xml:space="preserve">nieposiadania </w:t>
      </w:r>
      <w:r w:rsidRPr="008853D9">
        <w:t>nr NIP</w:t>
      </w:r>
      <w:r w:rsidR="00866818">
        <w:t xml:space="preserve"> ani</w:t>
      </w:r>
      <w:r w:rsidRPr="008853D9">
        <w:t xml:space="preserve"> REGON</w:t>
      </w:r>
      <w:r w:rsidR="00866818">
        <w:t xml:space="preserve"> –</w:t>
      </w:r>
      <w:r w:rsidRPr="008853D9">
        <w:t xml:space="preserve"> nr PESEL, a w przypadku </w:t>
      </w:r>
      <w:r w:rsidR="00533788">
        <w:t xml:space="preserve">braku </w:t>
      </w:r>
      <w:r w:rsidRPr="008853D9">
        <w:t xml:space="preserve">nr PESEL – datę i miejsce urodzenia, </w:t>
      </w:r>
      <w:r w:rsidR="008853D9" w:rsidRPr="008853D9">
        <w:t>seria i </w:t>
      </w:r>
      <w:r w:rsidRPr="008853D9">
        <w:t>nr dokumentu tożsamości ………………………………………………………</w:t>
      </w:r>
      <w:r w:rsidR="00866818">
        <w:t>...</w:t>
      </w:r>
      <w:r w:rsidRPr="008853D9">
        <w:t>………</w:t>
      </w:r>
      <w:r w:rsidR="008853D9" w:rsidRPr="008853D9">
        <w:t>.</w:t>
      </w:r>
      <w:r w:rsidRPr="008853D9">
        <w:t>…</w:t>
      </w:r>
    </w:p>
    <w:p w14:paraId="7F02A4D3" w14:textId="77777777" w:rsidR="008853D9" w:rsidRPr="008853D9" w:rsidRDefault="008853D9" w:rsidP="009870B6">
      <w:pPr>
        <w:numPr>
          <w:ilvl w:val="0"/>
          <w:numId w:val="8"/>
        </w:numPr>
        <w:tabs>
          <w:tab w:val="left" w:pos="8789"/>
        </w:tabs>
        <w:spacing w:line="360" w:lineRule="auto"/>
        <w:ind w:left="357" w:hanging="357"/>
      </w:pPr>
      <w:r w:rsidRPr="008853D9">
        <w:t>Forma prawna prowadzonej działalności ............................................................................................................</w:t>
      </w:r>
    </w:p>
    <w:p w14:paraId="45678FF7" w14:textId="29F608D8" w:rsidR="0032216E" w:rsidRPr="008853D9" w:rsidRDefault="008853D9" w:rsidP="009870B6">
      <w:pPr>
        <w:numPr>
          <w:ilvl w:val="0"/>
          <w:numId w:val="8"/>
        </w:numPr>
        <w:tabs>
          <w:tab w:val="left" w:pos="8789"/>
        </w:tabs>
        <w:spacing w:line="360" w:lineRule="auto"/>
        <w:ind w:hanging="357"/>
      </w:pPr>
      <w:r w:rsidRPr="008853D9">
        <w:t>Nr telefonu oraz adres elektroniczny</w:t>
      </w:r>
      <w:r w:rsidR="00601565" w:rsidRPr="008853D9">
        <w:t xml:space="preserve"> (e-mail/e-doręczenia)</w:t>
      </w:r>
      <w:r w:rsidR="0032216E" w:rsidRPr="008853D9">
        <w:t xml:space="preserve"> </w:t>
      </w:r>
      <w:r w:rsidR="00601565" w:rsidRPr="008853D9">
        <w:t xml:space="preserve">…………………………………………………... </w:t>
      </w:r>
      <w:r w:rsidR="0032216E" w:rsidRPr="008853D9">
        <w:t>.............................................................................</w:t>
      </w:r>
      <w:r w:rsidR="00601565" w:rsidRPr="008853D9">
        <w:t>.................................................................................................</w:t>
      </w:r>
    </w:p>
    <w:p w14:paraId="60C84D74" w14:textId="6AC5F22B" w:rsidR="0032216E" w:rsidRPr="008853D9" w:rsidRDefault="00B20230" w:rsidP="009870B6">
      <w:pPr>
        <w:numPr>
          <w:ilvl w:val="0"/>
          <w:numId w:val="8"/>
        </w:numPr>
        <w:spacing w:line="360" w:lineRule="auto"/>
        <w:ind w:left="357" w:hanging="357"/>
      </w:pPr>
      <w:r w:rsidRPr="008853D9">
        <w:t xml:space="preserve">Imię i nazwisko osoby upoważnionej </w:t>
      </w:r>
      <w:r w:rsidR="002E3DCA" w:rsidRPr="008853D9">
        <w:t>do re</w:t>
      </w:r>
      <w:r w:rsidR="00F67A77" w:rsidRPr="008853D9">
        <w:t xml:space="preserve">prezentowania </w:t>
      </w:r>
      <w:r w:rsidR="002B6780">
        <w:t>o</w:t>
      </w:r>
      <w:r w:rsidRPr="008853D9">
        <w:t>rganizatora</w:t>
      </w:r>
      <w:r w:rsidR="002B6780">
        <w:t xml:space="preserve"> stażu</w:t>
      </w:r>
      <w:r w:rsidR="0032216E" w:rsidRPr="008853D9">
        <w:t>:</w:t>
      </w:r>
    </w:p>
    <w:p w14:paraId="7F504B9B" w14:textId="77777777" w:rsidR="009A6050" w:rsidRPr="008853D9" w:rsidRDefault="009A6050" w:rsidP="009A6050">
      <w:pPr>
        <w:tabs>
          <w:tab w:val="num" w:pos="360"/>
          <w:tab w:val="left" w:pos="8789"/>
        </w:tabs>
      </w:pPr>
      <w:r w:rsidRPr="008853D9">
        <w:t>.....................................................................................................................................................................................</w:t>
      </w:r>
    </w:p>
    <w:p w14:paraId="46716BCD" w14:textId="77777777" w:rsidR="009A6050" w:rsidRPr="008853D9" w:rsidRDefault="009A6050" w:rsidP="009A6050">
      <w:pPr>
        <w:tabs>
          <w:tab w:val="num" w:pos="360"/>
          <w:tab w:val="left" w:pos="8789"/>
        </w:tabs>
      </w:pPr>
    </w:p>
    <w:p w14:paraId="08415FEF" w14:textId="77777777" w:rsidR="009A6050" w:rsidRPr="008853D9" w:rsidRDefault="009A6050" w:rsidP="00A856A9">
      <w:pPr>
        <w:tabs>
          <w:tab w:val="num" w:pos="360"/>
          <w:tab w:val="left" w:pos="8789"/>
        </w:tabs>
        <w:spacing w:line="360" w:lineRule="auto"/>
      </w:pPr>
      <w:r w:rsidRPr="008853D9">
        <w:t>.....................................................................................................................................................................................</w:t>
      </w:r>
    </w:p>
    <w:p w14:paraId="63E26936" w14:textId="23E20ED7" w:rsidR="00A856A9" w:rsidRPr="008853D9" w:rsidRDefault="00A856A9" w:rsidP="009870B6">
      <w:pPr>
        <w:numPr>
          <w:ilvl w:val="0"/>
          <w:numId w:val="8"/>
        </w:numPr>
        <w:tabs>
          <w:tab w:val="left" w:pos="8789"/>
        </w:tabs>
        <w:spacing w:line="360" w:lineRule="auto"/>
        <w:ind w:left="357" w:hanging="357"/>
        <w:jc w:val="both"/>
      </w:pPr>
      <w:r w:rsidRPr="008853D9">
        <w:t>Liczba pracowników na dzień składania wniosku w przeliczeniu na pełny wymiar czasu pracy ………………………………………………………………………………………………………........</w:t>
      </w:r>
      <w:r>
        <w:t>..........</w:t>
      </w:r>
    </w:p>
    <w:p w14:paraId="17D4AD0E" w14:textId="77777777" w:rsidR="00D510DB" w:rsidRPr="008853D9" w:rsidRDefault="00D510DB">
      <w:pPr>
        <w:rPr>
          <w:b/>
          <w:sz w:val="24"/>
        </w:rPr>
      </w:pPr>
    </w:p>
    <w:p w14:paraId="54FFAE07" w14:textId="77777777" w:rsidR="0032216E" w:rsidRPr="008853D9" w:rsidRDefault="0032216E">
      <w:pPr>
        <w:rPr>
          <w:b/>
          <w:sz w:val="24"/>
        </w:rPr>
      </w:pPr>
      <w:r w:rsidRPr="008853D9">
        <w:rPr>
          <w:b/>
          <w:sz w:val="24"/>
        </w:rPr>
        <w:t>II. Dane dotyczące</w:t>
      </w:r>
      <w:r w:rsidR="001E1109" w:rsidRPr="008853D9">
        <w:rPr>
          <w:b/>
          <w:sz w:val="24"/>
        </w:rPr>
        <w:t xml:space="preserve"> organizacji planowanego stażu</w:t>
      </w:r>
      <w:r w:rsidRPr="008853D9">
        <w:rPr>
          <w:b/>
          <w:sz w:val="24"/>
        </w:rPr>
        <w:t>:</w:t>
      </w:r>
    </w:p>
    <w:p w14:paraId="6FC4285E" w14:textId="77777777" w:rsidR="00D321A5" w:rsidRPr="008853D9" w:rsidRDefault="00D321A5">
      <w:pPr>
        <w:rPr>
          <w:b/>
          <w:sz w:val="24"/>
        </w:rPr>
      </w:pPr>
    </w:p>
    <w:p w14:paraId="534D9895" w14:textId="3B0012B8" w:rsidR="009459FF" w:rsidRDefault="0032216E" w:rsidP="009870B6">
      <w:pPr>
        <w:numPr>
          <w:ilvl w:val="0"/>
          <w:numId w:val="9"/>
        </w:numPr>
        <w:tabs>
          <w:tab w:val="left" w:pos="8789"/>
        </w:tabs>
        <w:spacing w:line="360" w:lineRule="auto"/>
        <w:ind w:left="357" w:hanging="357"/>
      </w:pPr>
      <w:r w:rsidRPr="008853D9">
        <w:t xml:space="preserve">Liczba </w:t>
      </w:r>
      <w:r w:rsidR="00A856A9">
        <w:t xml:space="preserve">przewidzianych miejsc, w ramach </w:t>
      </w:r>
      <w:r w:rsidR="00681CF9">
        <w:t xml:space="preserve">których bezrobotni będą </w:t>
      </w:r>
      <w:r w:rsidRPr="008853D9">
        <w:t>odby</w:t>
      </w:r>
      <w:r w:rsidR="00681CF9">
        <w:t xml:space="preserve">wać </w:t>
      </w:r>
      <w:r w:rsidRPr="008853D9">
        <w:t>staż: .......................................</w:t>
      </w:r>
      <w:r w:rsidR="00D81AC3">
        <w:t>....</w:t>
      </w:r>
    </w:p>
    <w:p w14:paraId="46C6863D" w14:textId="72D2129F" w:rsidR="00681CF9" w:rsidRPr="008853D9" w:rsidRDefault="00681CF9" w:rsidP="003F0F6C">
      <w:pPr>
        <w:pStyle w:val="Akapitzlist"/>
        <w:numPr>
          <w:ilvl w:val="0"/>
          <w:numId w:val="9"/>
        </w:numPr>
        <w:tabs>
          <w:tab w:val="left" w:pos="8789"/>
        </w:tabs>
        <w:spacing w:line="360" w:lineRule="auto"/>
        <w:ind w:left="357" w:hanging="357"/>
        <w:jc w:val="both"/>
      </w:pPr>
      <w:r>
        <w:t xml:space="preserve">Informacja o możliwości odbycia stażu </w:t>
      </w:r>
      <w:r w:rsidR="009870B6">
        <w:t xml:space="preserve">przez osoby z niepełnosprawnością oraz informacja o dostępności dla tych osób </w:t>
      </w:r>
      <w:r w:rsidR="00D81AC3">
        <w:t xml:space="preserve">miejsc pracy/stanowisk, na których będzie odbywany staż …………………………………….. </w:t>
      </w:r>
      <w:r w:rsidR="00D81AC3">
        <w:lastRenderedPageBreak/>
        <w:t>…………………………………………………………………………………………………………………..</w:t>
      </w:r>
      <w:r w:rsidR="00BD40C1">
        <w:t xml:space="preserve"> ………………………………………………………………………………………………………………….. ………………………………………………………………………………………………………………….. ………………………………………………………………………………………………………………….. ………………………………………………………………………………………………………………….. …………………………………………………………………………………………………………………..</w:t>
      </w:r>
      <w:r w:rsidR="00934F94">
        <w:t xml:space="preserve"> …………………………………………………………………………………………………………………..</w:t>
      </w:r>
    </w:p>
    <w:p w14:paraId="6FF4F0BC" w14:textId="69CD6DF4" w:rsidR="00D81AC3" w:rsidRPr="008853D9" w:rsidRDefault="00D81AC3" w:rsidP="00D81AC3">
      <w:pPr>
        <w:numPr>
          <w:ilvl w:val="0"/>
          <w:numId w:val="9"/>
        </w:numPr>
        <w:ind w:left="357" w:hanging="357"/>
      </w:pPr>
      <w:r>
        <w:t xml:space="preserve">Dane </w:t>
      </w:r>
      <w:r w:rsidRPr="008853D9">
        <w:t>opiekuna staż</w:t>
      </w:r>
      <w:r>
        <w:t>ysty</w:t>
      </w:r>
      <w:r w:rsidRPr="008853D9">
        <w:t xml:space="preserve">: </w:t>
      </w:r>
    </w:p>
    <w:p w14:paraId="22C45861" w14:textId="308E62B2" w:rsidR="00D81AC3" w:rsidRPr="008853D9" w:rsidRDefault="001A1B37" w:rsidP="00D81AC3">
      <w:pPr>
        <w:numPr>
          <w:ilvl w:val="1"/>
          <w:numId w:val="9"/>
        </w:numPr>
        <w:tabs>
          <w:tab w:val="left" w:pos="8820"/>
        </w:tabs>
        <w:spacing w:line="360" w:lineRule="auto"/>
        <w:ind w:left="714" w:hanging="357"/>
      </w:pPr>
      <w:r>
        <w:t xml:space="preserve">imię i nazwisko </w:t>
      </w:r>
      <w:r w:rsidR="00D81AC3" w:rsidRPr="008853D9">
        <w:t>............................................................................................................................................</w:t>
      </w:r>
    </w:p>
    <w:p w14:paraId="617F5348" w14:textId="4ADF49AA" w:rsidR="00D81AC3" w:rsidRPr="008853D9" w:rsidRDefault="001A1B37" w:rsidP="00D81AC3">
      <w:pPr>
        <w:numPr>
          <w:ilvl w:val="1"/>
          <w:numId w:val="9"/>
        </w:numPr>
        <w:tabs>
          <w:tab w:val="left" w:pos="8820"/>
        </w:tabs>
        <w:spacing w:line="360" w:lineRule="auto"/>
        <w:ind w:left="714" w:hanging="357"/>
      </w:pPr>
      <w:r>
        <w:t xml:space="preserve">zajmowane stanowisko </w:t>
      </w:r>
      <w:r w:rsidR="00D81AC3" w:rsidRPr="008853D9">
        <w:t>................................................................................................................................</w:t>
      </w:r>
    </w:p>
    <w:p w14:paraId="3AE14A87" w14:textId="39DA2452" w:rsidR="00D81AC3" w:rsidRDefault="001A1B37" w:rsidP="001A1B37">
      <w:pPr>
        <w:numPr>
          <w:ilvl w:val="0"/>
          <w:numId w:val="9"/>
        </w:numPr>
        <w:tabs>
          <w:tab w:val="left" w:pos="8789"/>
        </w:tabs>
        <w:spacing w:line="360" w:lineRule="auto"/>
        <w:ind w:left="357" w:hanging="357"/>
      </w:pPr>
      <w:r w:rsidRPr="008853D9">
        <w:t>Proponowany okres odbywania stażu (3-6 miesięcy) od dnia .......</w:t>
      </w:r>
      <w:r w:rsidR="00F45D06">
        <w:t>..</w:t>
      </w:r>
      <w:r w:rsidRPr="008853D9">
        <w:t>................... do dnia .......................</w:t>
      </w:r>
      <w:r w:rsidR="00F45D06">
        <w:t>.</w:t>
      </w:r>
      <w:r w:rsidRPr="008853D9">
        <w:t>......</w:t>
      </w:r>
      <w:r w:rsidR="00F45D06">
        <w:t>...</w:t>
      </w:r>
      <w:r w:rsidRPr="008853D9">
        <w:t>.</w:t>
      </w:r>
    </w:p>
    <w:p w14:paraId="030E67EC" w14:textId="77777777" w:rsidR="000A598F" w:rsidRDefault="001A1B37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>
        <w:t>informacje, w jakim systemie czasu pracy będzie odbywał się staż ………………………………</w:t>
      </w:r>
      <w:r w:rsidR="000A598F">
        <w:t>…..</w:t>
      </w:r>
      <w:r>
        <w:t>…</w:t>
      </w:r>
      <w:r w:rsidR="000A598F">
        <w:t>..</w:t>
      </w:r>
      <w:r w:rsidR="00F45D06">
        <w:t xml:space="preserve"> ………………………………………………………………………………………………………...</w:t>
      </w:r>
      <w:r w:rsidR="000A598F">
        <w:t>........</w:t>
      </w:r>
    </w:p>
    <w:p w14:paraId="09D44E47" w14:textId="77777777" w:rsidR="000A598F" w:rsidRDefault="00D25AE2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>
        <w:t xml:space="preserve">wymiar czasu odbywania stażu </w:t>
      </w:r>
      <w:r w:rsidR="00F45D06">
        <w:t>na danym stanowisku pracy lub w danym zawodzie ………………</w:t>
      </w:r>
      <w:r w:rsidR="000A598F">
        <w:t>……</w:t>
      </w:r>
      <w:r w:rsidR="00F45D06">
        <w:t xml:space="preserve"> </w:t>
      </w:r>
      <w:r>
        <w:t>………………………………………………………………………</w:t>
      </w:r>
      <w:r w:rsidR="00F45D06">
        <w:t>………………………………...</w:t>
      </w:r>
      <w:r w:rsidR="000A598F">
        <w:t>........</w:t>
      </w:r>
    </w:p>
    <w:p w14:paraId="2593785A" w14:textId="77777777" w:rsidR="000A598F" w:rsidRDefault="00D25AE2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>
        <w:t>proponowane godziny odbywania stażu ……………………………………………………………...</w:t>
      </w:r>
      <w:r w:rsidR="000A598F">
        <w:t>.......</w:t>
      </w:r>
      <w:r w:rsidR="00F45D06">
        <w:t xml:space="preserve"> ………………………………………………………………………………………………………...</w:t>
      </w:r>
      <w:r w:rsidR="000A598F">
        <w:t>........</w:t>
      </w:r>
    </w:p>
    <w:p w14:paraId="6E34F2D0" w14:textId="70DE3D9C" w:rsidR="00D25AE2" w:rsidRDefault="00D25AE2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>
        <w:t>rozkład czasu pracy przy odbywaniu stażu …………………………………………………………</w:t>
      </w:r>
      <w:r w:rsidR="000A598F">
        <w:t>……..</w:t>
      </w:r>
      <w:r w:rsidR="00F45D06">
        <w:t xml:space="preserve"> ………………………………………………………………………………………………………...</w:t>
      </w:r>
      <w:r w:rsidR="000A598F">
        <w:t>........</w:t>
      </w:r>
    </w:p>
    <w:p w14:paraId="62E35E79" w14:textId="0D5E15EC" w:rsidR="0032216E" w:rsidRDefault="000F3FAB" w:rsidP="000F3FAB">
      <w:pPr>
        <w:numPr>
          <w:ilvl w:val="0"/>
          <w:numId w:val="9"/>
        </w:numPr>
        <w:tabs>
          <w:tab w:val="left" w:pos="8789"/>
        </w:tabs>
        <w:spacing w:line="360" w:lineRule="auto"/>
        <w:ind w:left="357" w:hanging="357"/>
      </w:pPr>
      <w:r>
        <w:t>Forma realizacji stażu (zaznaczyć właściwe</w:t>
      </w:r>
      <w:r w:rsidR="003D7AE7">
        <w:t>*</w:t>
      </w:r>
      <w:r>
        <w:t>)</w:t>
      </w:r>
    </w:p>
    <w:p w14:paraId="499C8B4C" w14:textId="77777777" w:rsidR="000A598F" w:rsidRDefault="000F3FAB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>
        <w:t>stacjonarna</w:t>
      </w:r>
      <w:r w:rsidR="003D7AE7">
        <w:t>*</w:t>
      </w:r>
      <w:r>
        <w:t xml:space="preserve"> </w:t>
      </w:r>
    </w:p>
    <w:p w14:paraId="2B28F2D3" w14:textId="77777777" w:rsidR="000A598F" w:rsidRDefault="000F3FAB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>
        <w:t>zdalna</w:t>
      </w:r>
      <w:r w:rsidR="003D7AE7">
        <w:t>* (</w:t>
      </w:r>
      <w:r w:rsidR="003D7AE7" w:rsidRPr="000A598F">
        <w:rPr>
          <w:u w:val="single"/>
        </w:rPr>
        <w:t>w przypadku zaznaczenia formy zdalnej wypełnić litery c-f</w:t>
      </w:r>
      <w:r w:rsidR="003D7AE7">
        <w:t>)</w:t>
      </w:r>
    </w:p>
    <w:p w14:paraId="0EF6E9BA" w14:textId="325FBA12" w:rsidR="000A598F" w:rsidRDefault="003D7AE7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>
        <w:t>wymiar czasu odbywania stażu w miejscu wskazanym przez stażystę ………………………………</w:t>
      </w:r>
      <w:r w:rsidR="000A598F">
        <w:t>…...</w:t>
      </w:r>
      <w:r w:rsidR="00A22D9A">
        <w:t xml:space="preserve"> ………………………………………………………………………………………………………...</w:t>
      </w:r>
      <w:r w:rsidR="000A598F">
        <w:t>........</w:t>
      </w:r>
      <w:r w:rsidR="00A22D9A">
        <w:t xml:space="preserve"> ………………………………………………………………………………………………………...</w:t>
      </w:r>
      <w:r w:rsidR="000A598F">
        <w:t>........</w:t>
      </w:r>
    </w:p>
    <w:p w14:paraId="3A72BAB1" w14:textId="1F9566D4" w:rsidR="000A598F" w:rsidRDefault="003D7AE7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>
        <w:t>proponowane warunki i zasady organizacji stażu ……………………………………………………</w:t>
      </w:r>
      <w:r w:rsidR="000A598F">
        <w:t>……</w:t>
      </w:r>
      <w:r>
        <w:t xml:space="preserve"> ………………………………………………………………………………………………………...</w:t>
      </w:r>
      <w:r w:rsidR="000A598F">
        <w:t>........</w:t>
      </w:r>
      <w:r w:rsidR="00A22D9A">
        <w:t xml:space="preserve"> ………………………………………………………………………………………………………...</w:t>
      </w:r>
      <w:r w:rsidR="000A598F">
        <w:t>........</w:t>
      </w:r>
      <w:r w:rsidR="00A22D9A">
        <w:t xml:space="preserve"> ………………………………………………………………………………………………………...</w:t>
      </w:r>
      <w:r w:rsidR="000A598F">
        <w:t>........</w:t>
      </w:r>
      <w:r w:rsidR="00A22D9A">
        <w:t xml:space="preserve"> ………………………………………………………………………………………………………</w:t>
      </w:r>
      <w:r w:rsidR="000A598F">
        <w:t>……...</w:t>
      </w:r>
    </w:p>
    <w:p w14:paraId="0BA5AB31" w14:textId="0DEDEBA0" w:rsidR="000A598F" w:rsidRDefault="003D7AE7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>
        <w:t>zasady porozumiewania się organizatora stażu i bezrobotnego odbywającego staż …………………</w:t>
      </w:r>
      <w:r w:rsidR="000A598F">
        <w:t>…...</w:t>
      </w:r>
      <w:r>
        <w:t xml:space="preserve"> ………………………………………………………………………………………………………...</w:t>
      </w:r>
      <w:r w:rsidR="000A598F">
        <w:t>........</w:t>
      </w:r>
      <w:r w:rsidR="00A22D9A">
        <w:t xml:space="preserve"> ………………………………………………………………………………………………………...</w:t>
      </w:r>
      <w:r w:rsidR="000A598F">
        <w:t>........</w:t>
      </w:r>
      <w:r w:rsidR="00A22D9A">
        <w:t xml:space="preserve"> ………………………………………………………………………………………………………...</w:t>
      </w:r>
      <w:r w:rsidR="000A598F">
        <w:t>........</w:t>
      </w:r>
      <w:r w:rsidR="00A22D9A">
        <w:t xml:space="preserve"> ………………………………………………………………………………………………………...</w:t>
      </w:r>
      <w:r w:rsidR="000A598F">
        <w:t>........</w:t>
      </w:r>
    </w:p>
    <w:p w14:paraId="319B05B0" w14:textId="30325EDE" w:rsidR="003D7AE7" w:rsidRPr="008853D9" w:rsidRDefault="003D7AE7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>
        <w:t xml:space="preserve">sposób potwierdzania obecności </w:t>
      </w:r>
      <w:r w:rsidR="006169D5">
        <w:t>przez bezrobotnego odbywającego staż …………………………...</w:t>
      </w:r>
      <w:r w:rsidR="000A598F">
        <w:t>.......</w:t>
      </w:r>
      <w:r w:rsidR="006169D5">
        <w:t xml:space="preserve"> ………………………………………………………………………………………………………...</w:t>
      </w:r>
      <w:r w:rsidR="000A598F">
        <w:t>........</w:t>
      </w:r>
      <w:r w:rsidR="00A22D9A">
        <w:t xml:space="preserve"> ………………………………………………………………………………………………………...</w:t>
      </w:r>
      <w:r w:rsidR="000A598F">
        <w:t>........</w:t>
      </w:r>
      <w:r w:rsidR="00A22D9A">
        <w:t xml:space="preserve"> ………………………………………………………………………………………………………...</w:t>
      </w:r>
      <w:r w:rsidR="000A598F">
        <w:t>........</w:t>
      </w:r>
      <w:r w:rsidR="00A22D9A">
        <w:t xml:space="preserve"> ………………………………………………………………………………………………………...</w:t>
      </w:r>
      <w:r w:rsidR="000A598F">
        <w:t>........</w:t>
      </w:r>
    </w:p>
    <w:p w14:paraId="47AC39B3" w14:textId="4B556F25" w:rsidR="0032216E" w:rsidRPr="008853D9" w:rsidRDefault="00C14ED7" w:rsidP="003F0F6C">
      <w:pPr>
        <w:numPr>
          <w:ilvl w:val="0"/>
          <w:numId w:val="9"/>
        </w:numPr>
        <w:tabs>
          <w:tab w:val="left" w:pos="8789"/>
        </w:tabs>
        <w:spacing w:line="360" w:lineRule="auto"/>
        <w:ind w:left="357" w:hanging="357"/>
        <w:jc w:val="both"/>
      </w:pPr>
      <w:r>
        <w:t>Nazwa i symbol cyfrowy zawodu lub specjalności, zgodnie z klasyfikacją zawodów i specjalności na potrzeby rynku pracy, których dotyczy staż …………………………………………………………………... …………………………………………………………………………………………………………………..</w:t>
      </w:r>
      <w:r w:rsidR="004C5025">
        <w:t xml:space="preserve"> …………………………………………………………………………………………………………………..</w:t>
      </w:r>
    </w:p>
    <w:p w14:paraId="75C25B5F" w14:textId="77777777" w:rsidR="00C14ED7" w:rsidRDefault="0032216E" w:rsidP="00C14ED7">
      <w:pPr>
        <w:numPr>
          <w:ilvl w:val="0"/>
          <w:numId w:val="9"/>
        </w:numPr>
        <w:tabs>
          <w:tab w:val="left" w:pos="8789"/>
        </w:tabs>
        <w:spacing w:line="360" w:lineRule="auto"/>
        <w:ind w:left="357" w:hanging="357"/>
      </w:pPr>
      <w:r w:rsidRPr="008853D9">
        <w:lastRenderedPageBreak/>
        <w:t xml:space="preserve">Wymagania </w:t>
      </w:r>
      <w:r w:rsidR="009459FF" w:rsidRPr="008853D9">
        <w:t xml:space="preserve">dotyczące </w:t>
      </w:r>
    </w:p>
    <w:p w14:paraId="17E6E165" w14:textId="58C7EFAC" w:rsidR="000A598F" w:rsidRDefault="00C14ED7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 w:rsidRPr="00C14ED7">
        <w:rPr>
          <w:bCs/>
        </w:rPr>
        <w:t>predyspozycji psychofizycznych i zdrowotnych</w:t>
      </w:r>
      <w:r>
        <w:rPr>
          <w:bCs/>
        </w:rPr>
        <w:t xml:space="preserve"> ……………………………………………………</w:t>
      </w:r>
      <w:r w:rsidR="000A598F">
        <w:rPr>
          <w:bCs/>
        </w:rPr>
        <w:t>…….</w:t>
      </w:r>
      <w:r>
        <w:rPr>
          <w:bCs/>
        </w:rPr>
        <w:t xml:space="preserve"> ………………………………………………………………………………………………………...</w:t>
      </w:r>
      <w:r w:rsidR="000A598F">
        <w:rPr>
          <w:bCs/>
        </w:rPr>
        <w:t>........</w:t>
      </w:r>
      <w:r w:rsidR="00AA439D">
        <w:rPr>
          <w:bCs/>
        </w:rPr>
        <w:t xml:space="preserve"> ………………………………………………………………………………………………………...</w:t>
      </w:r>
      <w:r w:rsidR="000A598F">
        <w:rPr>
          <w:bCs/>
        </w:rPr>
        <w:t>........</w:t>
      </w:r>
    </w:p>
    <w:p w14:paraId="133DDD5B" w14:textId="3FA87D33" w:rsidR="000A598F" w:rsidRDefault="00C14ED7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 w:rsidRPr="000A598F">
        <w:rPr>
          <w:bCs/>
        </w:rPr>
        <w:t>poziom wykształcenia ………………………………………………………………………………...</w:t>
      </w:r>
      <w:r w:rsidR="000A598F">
        <w:rPr>
          <w:bCs/>
        </w:rPr>
        <w:t>.......</w:t>
      </w:r>
    </w:p>
    <w:p w14:paraId="352E5787" w14:textId="44236769" w:rsidR="0032216E" w:rsidRPr="008853D9" w:rsidRDefault="00C14ED7" w:rsidP="000A598F">
      <w:pPr>
        <w:numPr>
          <w:ilvl w:val="1"/>
          <w:numId w:val="9"/>
        </w:numPr>
        <w:tabs>
          <w:tab w:val="left" w:pos="8789"/>
        </w:tabs>
        <w:spacing w:line="360" w:lineRule="auto"/>
        <w:ind w:left="714" w:hanging="357"/>
      </w:pPr>
      <w:r w:rsidRPr="000A598F">
        <w:rPr>
          <w:bCs/>
        </w:rPr>
        <w:t>minimalne kwalifikacje niezbędne do podjęcia stażu ………………………………………………</w:t>
      </w:r>
      <w:r w:rsidR="000A598F">
        <w:rPr>
          <w:bCs/>
        </w:rPr>
        <w:t>……..</w:t>
      </w:r>
      <w:r w:rsidRPr="000A598F">
        <w:rPr>
          <w:bCs/>
        </w:rPr>
        <w:t xml:space="preserve"> ………………………………………………………………………………………………………...</w:t>
      </w:r>
      <w:r w:rsidR="000A598F">
        <w:rPr>
          <w:bCs/>
        </w:rPr>
        <w:t>........</w:t>
      </w:r>
      <w:r w:rsidR="0032216E" w:rsidRPr="008853D9">
        <w:t xml:space="preserve"> </w:t>
      </w:r>
      <w:r w:rsidR="00AA439D">
        <w:t>………………………………………………………………………………………………………...</w:t>
      </w:r>
      <w:r w:rsidR="000A598F">
        <w:t>........</w:t>
      </w:r>
    </w:p>
    <w:p w14:paraId="1F0DED1E" w14:textId="35F55150" w:rsidR="0032216E" w:rsidRPr="008853D9" w:rsidRDefault="003468E0" w:rsidP="00D013F3">
      <w:pPr>
        <w:numPr>
          <w:ilvl w:val="0"/>
          <w:numId w:val="9"/>
        </w:numPr>
        <w:ind w:left="357" w:hanging="357"/>
        <w:rPr>
          <w:sz w:val="18"/>
        </w:rPr>
      </w:pPr>
      <w:r w:rsidRPr="008853D9">
        <w:t>Imię i n</w:t>
      </w:r>
      <w:r w:rsidR="0032216E" w:rsidRPr="008853D9">
        <w:t>azwisko bezrobotnego</w:t>
      </w:r>
      <w:r w:rsidR="00D54307" w:rsidRPr="008853D9">
        <w:t xml:space="preserve"> </w:t>
      </w:r>
      <w:r w:rsidR="0032216E" w:rsidRPr="008853D9">
        <w:t>przyj</w:t>
      </w:r>
      <w:r w:rsidR="003F2C1F" w:rsidRPr="008853D9">
        <w:t>mowanego</w:t>
      </w:r>
      <w:r w:rsidR="0030142B">
        <w:t xml:space="preserve"> </w:t>
      </w:r>
      <w:r w:rsidR="003F2C1F" w:rsidRPr="008853D9">
        <w:t>na staż</w:t>
      </w:r>
      <w:r w:rsidRPr="008853D9">
        <w:t>:</w:t>
      </w:r>
    </w:p>
    <w:p w14:paraId="744E581C" w14:textId="77777777" w:rsidR="001E1109" w:rsidRPr="008853D9" w:rsidRDefault="001E1109" w:rsidP="001E1109"/>
    <w:p w14:paraId="7C971D8F" w14:textId="0E0B54A5" w:rsidR="00D510DB" w:rsidRPr="008853D9" w:rsidRDefault="00D510DB" w:rsidP="000A598F">
      <w:pPr>
        <w:spacing w:line="360" w:lineRule="auto"/>
        <w:rPr>
          <w:sz w:val="18"/>
        </w:rPr>
      </w:pPr>
      <w:r w:rsidRPr="008853D9">
        <w:rPr>
          <w:sz w:val="18"/>
        </w:rPr>
        <w:t xml:space="preserve">.................................................................................................................. </w:t>
      </w:r>
      <w:r w:rsidR="00D013F3">
        <w:rPr>
          <w:sz w:val="18"/>
        </w:rPr>
        <w:t xml:space="preserve">data urodzenia </w:t>
      </w:r>
      <w:r w:rsidRPr="008853D9">
        <w:rPr>
          <w:sz w:val="18"/>
        </w:rPr>
        <w:t>……………………………</w:t>
      </w:r>
      <w:r w:rsidR="000A598F">
        <w:rPr>
          <w:sz w:val="18"/>
        </w:rPr>
        <w:t>………….</w:t>
      </w:r>
      <w:r w:rsidRPr="008853D9">
        <w:rPr>
          <w:sz w:val="18"/>
        </w:rPr>
        <w:t>.</w:t>
      </w:r>
    </w:p>
    <w:p w14:paraId="4C55ECA9" w14:textId="1D6CC88B" w:rsidR="00D510DB" w:rsidRPr="008853D9" w:rsidRDefault="00D510DB" w:rsidP="00D510DB">
      <w:pPr>
        <w:spacing w:line="360" w:lineRule="auto"/>
        <w:ind w:left="540"/>
        <w:rPr>
          <w:sz w:val="18"/>
        </w:rPr>
      </w:pPr>
    </w:p>
    <w:p w14:paraId="6D580856" w14:textId="77777777" w:rsidR="00DF6C05" w:rsidRPr="008853D9" w:rsidRDefault="00DF6C05" w:rsidP="00EE60FF">
      <w:pPr>
        <w:numPr>
          <w:ilvl w:val="0"/>
          <w:numId w:val="9"/>
        </w:numPr>
        <w:spacing w:line="480" w:lineRule="auto"/>
        <w:ind w:left="357" w:hanging="357"/>
        <w:jc w:val="both"/>
      </w:pPr>
      <w:r w:rsidRPr="008853D9">
        <w:t xml:space="preserve">Czy Organizator aktualnie realizuje staż? </w:t>
      </w:r>
      <w:r w:rsidRPr="008853D9">
        <w:rPr>
          <w:b/>
        </w:rPr>
        <w:t>TAK/NIE*</w:t>
      </w:r>
    </w:p>
    <w:p w14:paraId="6544ABAC" w14:textId="77777777" w:rsidR="00DF6C05" w:rsidRPr="008853D9" w:rsidRDefault="00870D95" w:rsidP="00870D95">
      <w:pPr>
        <w:tabs>
          <w:tab w:val="left" w:pos="567"/>
        </w:tabs>
        <w:spacing w:line="480" w:lineRule="auto"/>
        <w:jc w:val="both"/>
      </w:pPr>
      <w:r w:rsidRPr="008853D9">
        <w:tab/>
      </w:r>
      <w:r w:rsidR="00DF6C05" w:rsidRPr="008853D9">
        <w:t>Jeżeli TAK, to dla ilu osób ............... z Powiatowego Urzędu Pracy w .....................................................</w:t>
      </w:r>
      <w:r w:rsidR="00EF3FF6" w:rsidRPr="008853D9">
        <w:t>....</w:t>
      </w:r>
    </w:p>
    <w:p w14:paraId="5B80E085" w14:textId="77777777" w:rsidR="009459FF" w:rsidRPr="008853D9" w:rsidRDefault="00C92978" w:rsidP="0050013B">
      <w:pPr>
        <w:rPr>
          <w:sz w:val="16"/>
        </w:rPr>
      </w:pPr>
      <w:r w:rsidRPr="008853D9">
        <w:rPr>
          <w:sz w:val="16"/>
        </w:rPr>
        <w:t>* - właściwe zaznaczyć</w:t>
      </w:r>
    </w:p>
    <w:p w14:paraId="7A322395" w14:textId="77777777" w:rsidR="00C92978" w:rsidRPr="008853D9" w:rsidRDefault="00C92978">
      <w:pPr>
        <w:rPr>
          <w:b/>
          <w:sz w:val="24"/>
        </w:rPr>
      </w:pPr>
    </w:p>
    <w:p w14:paraId="708C0017" w14:textId="77777777" w:rsidR="0032216E" w:rsidRPr="008853D9" w:rsidRDefault="0032216E">
      <w:pPr>
        <w:rPr>
          <w:b/>
          <w:sz w:val="24"/>
        </w:rPr>
      </w:pPr>
      <w:r w:rsidRPr="008853D9">
        <w:rPr>
          <w:b/>
          <w:sz w:val="24"/>
        </w:rPr>
        <w:t xml:space="preserve">III. Oświadczenia </w:t>
      </w:r>
      <w:r w:rsidR="000C583A" w:rsidRPr="008853D9">
        <w:rPr>
          <w:b/>
          <w:sz w:val="24"/>
        </w:rPr>
        <w:t>O</w:t>
      </w:r>
      <w:r w:rsidR="003F2C1F" w:rsidRPr="008853D9">
        <w:rPr>
          <w:b/>
          <w:sz w:val="24"/>
        </w:rPr>
        <w:t>rganizatora</w:t>
      </w:r>
      <w:r w:rsidRPr="008853D9">
        <w:rPr>
          <w:b/>
          <w:sz w:val="24"/>
        </w:rPr>
        <w:t>:</w:t>
      </w:r>
    </w:p>
    <w:p w14:paraId="185307F6" w14:textId="77777777" w:rsidR="00466F96" w:rsidRPr="00CB76AF" w:rsidRDefault="00466F96" w:rsidP="00DF74EA">
      <w:pPr>
        <w:numPr>
          <w:ilvl w:val="0"/>
          <w:numId w:val="24"/>
        </w:numPr>
        <w:jc w:val="both"/>
        <w:rPr>
          <w:sz w:val="22"/>
          <w:szCs w:val="22"/>
        </w:rPr>
      </w:pPr>
      <w:r w:rsidRPr="00CB76AF">
        <w:rPr>
          <w:b/>
          <w:sz w:val="22"/>
          <w:szCs w:val="22"/>
        </w:rPr>
        <w:t>Dane zawarte w niniejszym wniosku są zgodne ze stanem faktycznym</w:t>
      </w:r>
      <w:r w:rsidR="00DA106C" w:rsidRPr="00CB76AF">
        <w:rPr>
          <w:b/>
          <w:sz w:val="22"/>
          <w:szCs w:val="22"/>
        </w:rPr>
        <w:t>.</w:t>
      </w:r>
    </w:p>
    <w:p w14:paraId="539FCD2D" w14:textId="77777777" w:rsidR="002D67F5" w:rsidRPr="00CB76AF" w:rsidRDefault="002D67F5" w:rsidP="002D67F5">
      <w:pPr>
        <w:numPr>
          <w:ilvl w:val="0"/>
          <w:numId w:val="24"/>
        </w:numPr>
        <w:tabs>
          <w:tab w:val="num" w:pos="426"/>
        </w:tabs>
        <w:jc w:val="both"/>
        <w:rPr>
          <w:sz w:val="22"/>
          <w:szCs w:val="22"/>
        </w:rPr>
      </w:pPr>
      <w:r w:rsidRPr="00CB76AF">
        <w:rPr>
          <w:b/>
          <w:sz w:val="22"/>
          <w:szCs w:val="22"/>
        </w:rPr>
        <w:t>Zalegam/nie zalegam*</w:t>
      </w:r>
      <w:r w:rsidRPr="00CB76AF">
        <w:rPr>
          <w:sz w:val="22"/>
          <w:szCs w:val="22"/>
        </w:rPr>
        <w:t xml:space="preserve"> w dniu złożenia wniosku </w:t>
      </w:r>
    </w:p>
    <w:p w14:paraId="348F2066" w14:textId="77777777" w:rsidR="002D67F5" w:rsidRPr="00CB76AF" w:rsidRDefault="002D67F5" w:rsidP="002D67F5">
      <w:pPr>
        <w:numPr>
          <w:ilvl w:val="1"/>
          <w:numId w:val="29"/>
        </w:numPr>
        <w:autoSpaceDN w:val="0"/>
        <w:jc w:val="both"/>
        <w:rPr>
          <w:sz w:val="22"/>
          <w:szCs w:val="22"/>
        </w:rPr>
      </w:pPr>
      <w:r w:rsidRPr="00CB76AF">
        <w:rPr>
          <w:sz w:val="22"/>
          <w:szCs w:val="22"/>
        </w:rPr>
        <w:t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71DAB5DA" w14:textId="77777777" w:rsidR="002D67F5" w:rsidRPr="00CB76AF" w:rsidRDefault="002D67F5" w:rsidP="002D67F5">
      <w:pPr>
        <w:numPr>
          <w:ilvl w:val="1"/>
          <w:numId w:val="29"/>
        </w:numPr>
        <w:autoSpaceDN w:val="0"/>
        <w:jc w:val="both"/>
        <w:rPr>
          <w:sz w:val="22"/>
          <w:szCs w:val="22"/>
        </w:rPr>
      </w:pPr>
      <w:r w:rsidRPr="00CB76AF">
        <w:rPr>
          <w:sz w:val="22"/>
          <w:szCs w:val="22"/>
        </w:rPr>
        <w:t>opłacaniem należnych składek na ubezpieczenie społeczne rolników lub na ubezpieczenie zdrowotne,</w:t>
      </w:r>
    </w:p>
    <w:p w14:paraId="6E7F735D" w14:textId="77777777" w:rsidR="002D67F5" w:rsidRPr="00CB76AF" w:rsidRDefault="002D67F5" w:rsidP="002D67F5">
      <w:pPr>
        <w:numPr>
          <w:ilvl w:val="1"/>
          <w:numId w:val="29"/>
        </w:numPr>
        <w:autoSpaceDN w:val="0"/>
        <w:jc w:val="both"/>
        <w:rPr>
          <w:sz w:val="22"/>
          <w:szCs w:val="22"/>
        </w:rPr>
      </w:pPr>
      <w:r w:rsidRPr="00CB76AF">
        <w:rPr>
          <w:sz w:val="22"/>
          <w:szCs w:val="22"/>
        </w:rPr>
        <w:t>opłacaniem innych danin publicznych.</w:t>
      </w:r>
    </w:p>
    <w:p w14:paraId="417824B0" w14:textId="3403252E" w:rsidR="00EE60FF" w:rsidRPr="00CB76AF" w:rsidRDefault="00EE60FF" w:rsidP="002D67F5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CB76AF">
        <w:rPr>
          <w:b/>
          <w:sz w:val="22"/>
          <w:szCs w:val="22"/>
        </w:rPr>
        <w:t>Zobowiążę się</w:t>
      </w:r>
      <w:r w:rsidR="00934F94" w:rsidRPr="00CB76AF">
        <w:rPr>
          <w:b/>
          <w:sz w:val="22"/>
          <w:szCs w:val="22"/>
        </w:rPr>
        <w:t>/nie zobowiążę się</w:t>
      </w:r>
      <w:r w:rsidR="00CB76AF" w:rsidRPr="00CB76AF">
        <w:rPr>
          <w:b/>
          <w:sz w:val="22"/>
          <w:szCs w:val="22"/>
        </w:rPr>
        <w:t>*</w:t>
      </w:r>
      <w:r w:rsidRPr="00CB76AF">
        <w:rPr>
          <w:b/>
          <w:sz w:val="22"/>
          <w:szCs w:val="22"/>
        </w:rPr>
        <w:t xml:space="preserve"> </w:t>
      </w:r>
      <w:r w:rsidRPr="00CB76AF">
        <w:rPr>
          <w:bCs/>
          <w:sz w:val="22"/>
          <w:szCs w:val="22"/>
        </w:rPr>
        <w:t>do skierowania bezrobotnego, na własny koszt, na wstępne badania lekarskie, o których mowa w art. 116 ust. 1 pkt 1 ustawy, przed powierzeniem bezrobotnemu wykonania zadań przewidzianych programem stażu.</w:t>
      </w:r>
    </w:p>
    <w:p w14:paraId="1091AF1F" w14:textId="1090E3B4" w:rsidR="00AA439D" w:rsidRPr="00CB76AF" w:rsidRDefault="00AC3490" w:rsidP="002D67F5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CB76AF">
        <w:rPr>
          <w:b/>
          <w:sz w:val="22"/>
          <w:szCs w:val="22"/>
        </w:rPr>
        <w:t>**</w:t>
      </w:r>
      <w:r w:rsidR="007D1061" w:rsidRPr="00CB76AF">
        <w:rPr>
          <w:b/>
          <w:sz w:val="22"/>
          <w:szCs w:val="22"/>
        </w:rPr>
        <w:t xml:space="preserve">Wskazany </w:t>
      </w:r>
      <w:r w:rsidR="007D1061" w:rsidRPr="00CB76AF">
        <w:rPr>
          <w:bCs/>
          <w:sz w:val="22"/>
          <w:szCs w:val="22"/>
        </w:rPr>
        <w:t>imiennie bezrobotny w II części ust. 8 wniosku</w:t>
      </w:r>
      <w:r w:rsidR="007D1061" w:rsidRPr="00CB76AF">
        <w:rPr>
          <w:b/>
          <w:sz w:val="22"/>
          <w:szCs w:val="22"/>
        </w:rPr>
        <w:t xml:space="preserve"> ODBYWAŁ/NIE ODBYWAŁ </w:t>
      </w:r>
      <w:r w:rsidR="007D1061" w:rsidRPr="00CB76AF">
        <w:rPr>
          <w:bCs/>
          <w:sz w:val="22"/>
          <w:szCs w:val="22"/>
        </w:rPr>
        <w:t>u mnie stażu</w:t>
      </w:r>
      <w:r w:rsidR="007D1061" w:rsidRPr="00CB76AF">
        <w:rPr>
          <w:b/>
          <w:sz w:val="22"/>
          <w:szCs w:val="22"/>
        </w:rPr>
        <w:t xml:space="preserve">, BYŁ/NIE BYŁ </w:t>
      </w:r>
      <w:r w:rsidR="007D1061" w:rsidRPr="00CB76AF">
        <w:rPr>
          <w:bCs/>
          <w:sz w:val="22"/>
          <w:szCs w:val="22"/>
        </w:rPr>
        <w:t>u mnie zatrudniony</w:t>
      </w:r>
      <w:r w:rsidRPr="00CB76AF">
        <w:rPr>
          <w:bCs/>
          <w:sz w:val="22"/>
          <w:szCs w:val="22"/>
        </w:rPr>
        <w:t>, w tym jako młodociany pracownik w celu przygotowania zawodowego, ani</w:t>
      </w:r>
      <w:r w:rsidR="007D1061" w:rsidRPr="00CB76AF">
        <w:rPr>
          <w:b/>
          <w:sz w:val="22"/>
          <w:szCs w:val="22"/>
        </w:rPr>
        <w:t xml:space="preserve"> </w:t>
      </w:r>
      <w:r w:rsidRPr="00CB76AF">
        <w:rPr>
          <w:b/>
          <w:sz w:val="22"/>
          <w:szCs w:val="22"/>
        </w:rPr>
        <w:t>WYKONYWAŁ/NIE WYKONYWAŁ</w:t>
      </w:r>
      <w:r w:rsidRPr="00CB76AF">
        <w:rPr>
          <w:bCs/>
          <w:sz w:val="22"/>
          <w:szCs w:val="22"/>
        </w:rPr>
        <w:t xml:space="preserve"> u mnie innej pracy zarobkowej w okresie ostatnich 24 miesięcy.</w:t>
      </w:r>
    </w:p>
    <w:p w14:paraId="11A62EC0" w14:textId="77777777" w:rsidR="002D67F5" w:rsidRPr="00CB76AF" w:rsidRDefault="002D67F5">
      <w:pPr>
        <w:jc w:val="both"/>
        <w:rPr>
          <w:sz w:val="22"/>
          <w:szCs w:val="22"/>
        </w:rPr>
      </w:pPr>
    </w:p>
    <w:p w14:paraId="19DCB8FF" w14:textId="597F0D9E" w:rsidR="00647D9E" w:rsidRDefault="00AC3490">
      <w:pPr>
        <w:jc w:val="both"/>
        <w:rPr>
          <w:b/>
        </w:rPr>
      </w:pPr>
      <w:r w:rsidRPr="00CB76AF">
        <w:rPr>
          <w:b/>
          <w:bCs/>
        </w:rPr>
        <w:t>*</w:t>
      </w:r>
      <w:r w:rsidR="00331064" w:rsidRPr="00CB76AF">
        <w:rPr>
          <w:b/>
          <w:bCs/>
        </w:rPr>
        <w:t xml:space="preserve"> </w:t>
      </w:r>
      <w:r w:rsidR="00934F94" w:rsidRPr="00CB76AF">
        <w:rPr>
          <w:b/>
          <w:bCs/>
        </w:rPr>
        <w:t>nie</w:t>
      </w:r>
      <w:r w:rsidR="00331064" w:rsidRPr="00CB76AF">
        <w:rPr>
          <w:b/>
          <w:bCs/>
        </w:rPr>
        <w:t>właściwe</w:t>
      </w:r>
      <w:r w:rsidR="00331064" w:rsidRPr="008853D9">
        <w:rPr>
          <w:b/>
        </w:rPr>
        <w:t xml:space="preserve"> </w:t>
      </w:r>
      <w:r w:rsidR="00CB76AF">
        <w:rPr>
          <w:b/>
        </w:rPr>
        <w:t>skreślić</w:t>
      </w:r>
    </w:p>
    <w:p w14:paraId="4933C47D" w14:textId="3B0E709E" w:rsidR="00AC3490" w:rsidRPr="008853D9" w:rsidRDefault="00AC3490">
      <w:pPr>
        <w:jc w:val="both"/>
      </w:pPr>
      <w:r>
        <w:rPr>
          <w:b/>
        </w:rPr>
        <w:t xml:space="preserve">** </w:t>
      </w:r>
      <w:r w:rsidR="00CB76AF">
        <w:rPr>
          <w:b/>
        </w:rPr>
        <w:t>nie</w:t>
      </w:r>
      <w:r>
        <w:rPr>
          <w:b/>
        </w:rPr>
        <w:t>właściwe</w:t>
      </w:r>
      <w:r w:rsidR="00CB76AF">
        <w:rPr>
          <w:b/>
        </w:rPr>
        <w:t xml:space="preserve"> skreślić</w:t>
      </w:r>
      <w:r>
        <w:rPr>
          <w:b/>
        </w:rPr>
        <w:t>, jeśli wpisano w II części w ust. 8 wniosku bezrobotnego – kandydata na staż</w:t>
      </w:r>
    </w:p>
    <w:p w14:paraId="43B1D9CA" w14:textId="77777777" w:rsidR="001A77F5" w:rsidRPr="008853D9" w:rsidRDefault="001A77F5">
      <w:pPr>
        <w:jc w:val="both"/>
      </w:pPr>
    </w:p>
    <w:p w14:paraId="566678F3" w14:textId="77777777" w:rsidR="00BD665C" w:rsidRDefault="00BD665C" w:rsidP="00870D95">
      <w:pPr>
        <w:ind w:left="4956" w:firstLine="708"/>
      </w:pPr>
    </w:p>
    <w:p w14:paraId="235C451F" w14:textId="77777777" w:rsidR="00CB76AF" w:rsidRDefault="00CB76AF" w:rsidP="00870D95">
      <w:pPr>
        <w:ind w:left="4956" w:firstLine="708"/>
      </w:pPr>
    </w:p>
    <w:p w14:paraId="515A79B9" w14:textId="77777777" w:rsidR="00BD665C" w:rsidRDefault="00BD665C" w:rsidP="00870D95">
      <w:pPr>
        <w:ind w:left="4956" w:firstLine="708"/>
      </w:pPr>
    </w:p>
    <w:p w14:paraId="22374BFA" w14:textId="343ADDC4" w:rsidR="0032216E" w:rsidRPr="008853D9" w:rsidRDefault="0032216E" w:rsidP="00870D95">
      <w:pPr>
        <w:ind w:left="4956" w:firstLine="708"/>
      </w:pPr>
      <w:r w:rsidRPr="008853D9">
        <w:t>..............</w:t>
      </w:r>
      <w:r w:rsidR="00870D95" w:rsidRPr="008853D9">
        <w:t>..............</w:t>
      </w:r>
      <w:r w:rsidRPr="008853D9">
        <w:t>.......................................</w:t>
      </w:r>
    </w:p>
    <w:p w14:paraId="3E6A8C5D" w14:textId="77777777" w:rsidR="0032216E" w:rsidRPr="008853D9" w:rsidRDefault="0032216E" w:rsidP="00870D95">
      <w:pPr>
        <w:ind w:left="5664" w:firstLine="708"/>
        <w:rPr>
          <w:sz w:val="16"/>
        </w:rPr>
      </w:pPr>
      <w:r w:rsidRPr="008853D9">
        <w:rPr>
          <w:sz w:val="16"/>
        </w:rPr>
        <w:t>(</w:t>
      </w:r>
      <w:r w:rsidR="007D0980" w:rsidRPr="008853D9">
        <w:rPr>
          <w:sz w:val="16"/>
        </w:rPr>
        <w:t>podpis i pieczątka Organizatora</w:t>
      </w:r>
      <w:r w:rsidRPr="008853D9">
        <w:rPr>
          <w:sz w:val="16"/>
        </w:rPr>
        <w:t>)</w:t>
      </w:r>
    </w:p>
    <w:p w14:paraId="4433C6E6" w14:textId="52E800CA" w:rsidR="0032216E" w:rsidRPr="008853D9" w:rsidRDefault="0032216E">
      <w:pPr>
        <w:rPr>
          <w:b/>
          <w:sz w:val="24"/>
        </w:rPr>
      </w:pPr>
      <w:r w:rsidRPr="008853D9">
        <w:rPr>
          <w:b/>
          <w:sz w:val="24"/>
        </w:rPr>
        <w:t>IV. Załączniki do wniosku:</w:t>
      </w:r>
    </w:p>
    <w:p w14:paraId="11623A87" w14:textId="1B4ACCA5" w:rsidR="00D412B4" w:rsidRPr="00EE60FF" w:rsidRDefault="00EE60FF" w:rsidP="00870D95">
      <w:pPr>
        <w:numPr>
          <w:ilvl w:val="0"/>
          <w:numId w:val="25"/>
        </w:numPr>
        <w:rPr>
          <w:szCs w:val="16"/>
        </w:rPr>
      </w:pPr>
      <w:r>
        <w:t>p</w:t>
      </w:r>
      <w:r w:rsidR="00D412B4" w:rsidRPr="008853D9">
        <w:t>ropozycja programu stażu</w:t>
      </w:r>
      <w:r w:rsidRPr="00EE60FF">
        <w:rPr>
          <w:szCs w:val="16"/>
        </w:rPr>
        <w:t>;</w:t>
      </w:r>
    </w:p>
    <w:p w14:paraId="1AD86E8A" w14:textId="77777777" w:rsidR="00354B7A" w:rsidRPr="00354B7A" w:rsidRDefault="00354B7A" w:rsidP="00354B7A">
      <w:pPr>
        <w:numPr>
          <w:ilvl w:val="0"/>
          <w:numId w:val="25"/>
        </w:numPr>
        <w:suppressAutoHyphens/>
        <w:jc w:val="both"/>
      </w:pPr>
      <w:r>
        <w:rPr>
          <w:color w:val="000000"/>
        </w:rPr>
        <w:t>z</w:t>
      </w:r>
      <w:r w:rsidR="00D412B4" w:rsidRPr="008853D9">
        <w:rPr>
          <w:color w:val="000000"/>
        </w:rPr>
        <w:t>głoszenie oferty stażu</w:t>
      </w:r>
      <w:r>
        <w:rPr>
          <w:color w:val="000000"/>
        </w:rPr>
        <w:t>;</w:t>
      </w:r>
    </w:p>
    <w:p w14:paraId="4DFC1969" w14:textId="16FCA007" w:rsidR="00B75953" w:rsidRPr="00354B7A" w:rsidRDefault="00B75953" w:rsidP="00BD665C">
      <w:pPr>
        <w:suppressAutoHyphens/>
        <w:jc w:val="both"/>
        <w:rPr>
          <w:color w:val="000000"/>
        </w:rPr>
      </w:pPr>
    </w:p>
    <w:p w14:paraId="5B67BCAA" w14:textId="77777777" w:rsidR="00C25750" w:rsidRPr="008853D9" w:rsidRDefault="00C25750">
      <w:pPr>
        <w:pStyle w:val="Nagwek1"/>
        <w:spacing w:before="0" w:after="0"/>
        <w:jc w:val="center"/>
        <w:rPr>
          <w:rFonts w:ascii="Times New Roman" w:hAnsi="Times New Roman"/>
          <w:sz w:val="24"/>
          <w:u w:val="single"/>
        </w:rPr>
      </w:pPr>
    </w:p>
    <w:p w14:paraId="35BDB8B3" w14:textId="77777777" w:rsidR="0032216E" w:rsidRPr="008853D9" w:rsidRDefault="0032216E">
      <w:pPr>
        <w:pStyle w:val="Nagwek1"/>
        <w:spacing w:before="0" w:after="0"/>
        <w:jc w:val="center"/>
        <w:rPr>
          <w:rFonts w:ascii="Times New Roman" w:hAnsi="Times New Roman"/>
          <w:sz w:val="24"/>
          <w:u w:val="single"/>
        </w:rPr>
      </w:pPr>
      <w:r w:rsidRPr="008853D9">
        <w:rPr>
          <w:rFonts w:ascii="Times New Roman" w:hAnsi="Times New Roman"/>
          <w:sz w:val="24"/>
          <w:u w:val="single"/>
        </w:rPr>
        <w:t>INFORMACJA</w:t>
      </w:r>
    </w:p>
    <w:p w14:paraId="4A6376EE" w14:textId="77777777" w:rsidR="00E87894" w:rsidRPr="008853D9" w:rsidRDefault="00E87894" w:rsidP="00E87894"/>
    <w:p w14:paraId="64D6625F" w14:textId="48D5B89D" w:rsidR="0032216E" w:rsidRDefault="00044D2D" w:rsidP="0087378D">
      <w:pPr>
        <w:jc w:val="both"/>
      </w:pPr>
      <w:r w:rsidRPr="008853D9">
        <w:t xml:space="preserve">Starosta w terminie 30 dni </w:t>
      </w:r>
      <w:r w:rsidR="0032216E" w:rsidRPr="008853D9">
        <w:t xml:space="preserve">od </w:t>
      </w:r>
      <w:r w:rsidR="0087378D" w:rsidRPr="008853D9">
        <w:t xml:space="preserve">dnia </w:t>
      </w:r>
      <w:r w:rsidR="0032216E" w:rsidRPr="008853D9">
        <w:t xml:space="preserve">otrzymania prawidłowo sporządzonego i kompletnego wniosku </w:t>
      </w:r>
      <w:r w:rsidR="001E317C" w:rsidRPr="008853D9">
        <w:t>organizatora stażu</w:t>
      </w:r>
      <w:r w:rsidR="0032216E" w:rsidRPr="008853D9">
        <w:t>, informuje go</w:t>
      </w:r>
      <w:r w:rsidR="0000103D" w:rsidRPr="008853D9">
        <w:t xml:space="preserve"> pisemnie </w:t>
      </w:r>
      <w:r w:rsidR="0032216E" w:rsidRPr="008853D9">
        <w:t>o sposobie rozpatrzenia wniosku. W przypadku jego pozytywnego rozpatrzenia zawierana jest umowa określającą wzajemne warunki współpracy.</w:t>
      </w:r>
    </w:p>
    <w:p w14:paraId="40778720" w14:textId="77777777" w:rsidR="00354B7A" w:rsidRDefault="00354B7A" w:rsidP="0087378D">
      <w:pPr>
        <w:jc w:val="both"/>
      </w:pPr>
    </w:p>
    <w:p w14:paraId="24EB6983" w14:textId="784614BE" w:rsidR="00354B7A" w:rsidRPr="008853D9" w:rsidRDefault="00354B7A" w:rsidP="00354B7A">
      <w:pPr>
        <w:jc w:val="both"/>
      </w:pPr>
      <w:r>
        <w:lastRenderedPageBreak/>
        <w:t xml:space="preserve">W przypadku gdy wniosek o organizację stażu jest nieprawidłowo wypełniony lub niekompletny, starosta wyznacza organizatorowi stażu co najmniej 7-dniowy termin na jego uzupełnienie. </w:t>
      </w:r>
      <w:r w:rsidRPr="00354B7A">
        <w:t xml:space="preserve">Wniosek o organizację stażu nieuzupełniony </w:t>
      </w:r>
      <w:r>
        <w:t xml:space="preserve">w wyznaczonym </w:t>
      </w:r>
      <w:r w:rsidRPr="00354B7A">
        <w:t>w terminie pozostawia się bez rozpoznani</w:t>
      </w:r>
      <w:r>
        <w:t>a.</w:t>
      </w:r>
    </w:p>
    <w:p w14:paraId="0F88D585" w14:textId="77777777" w:rsidR="0032216E" w:rsidRPr="008853D9" w:rsidRDefault="0032216E"/>
    <w:p w14:paraId="0F73FE3A" w14:textId="77777777" w:rsidR="0032216E" w:rsidRPr="008853D9" w:rsidRDefault="0032216E">
      <w:pPr>
        <w:jc w:val="both"/>
        <w:rPr>
          <w:b/>
        </w:rPr>
      </w:pPr>
      <w:r w:rsidRPr="008853D9">
        <w:rPr>
          <w:b/>
        </w:rPr>
        <w:t>Wniosek rozpatrzony pozytywnie ulega przedawnieniu, jeżeli w ciągu 30 dni od daty przekazania</w:t>
      </w:r>
      <w:r w:rsidR="004E136D" w:rsidRPr="008853D9">
        <w:rPr>
          <w:b/>
        </w:rPr>
        <w:t xml:space="preserve"> </w:t>
      </w:r>
      <w:r w:rsidRPr="008853D9">
        <w:rPr>
          <w:b/>
        </w:rPr>
        <w:t>go</w:t>
      </w:r>
      <w:r w:rsidR="004E136D" w:rsidRPr="008853D9">
        <w:rPr>
          <w:b/>
        </w:rPr>
        <w:t> </w:t>
      </w:r>
      <w:r w:rsidRPr="008853D9">
        <w:rPr>
          <w:b/>
        </w:rPr>
        <w:t>do</w:t>
      </w:r>
      <w:r w:rsidR="004E136D" w:rsidRPr="008853D9">
        <w:rPr>
          <w:b/>
        </w:rPr>
        <w:t> </w:t>
      </w:r>
      <w:r w:rsidRPr="008853D9">
        <w:rPr>
          <w:b/>
        </w:rPr>
        <w:t xml:space="preserve">realizacji </w:t>
      </w:r>
      <w:r w:rsidRPr="008853D9">
        <w:rPr>
          <w:b/>
          <w:i/>
        </w:rPr>
        <w:t>nie zostanie</w:t>
      </w:r>
      <w:r w:rsidRPr="008853D9">
        <w:rPr>
          <w:b/>
        </w:rPr>
        <w:t xml:space="preserve"> z</w:t>
      </w:r>
      <w:r w:rsidR="001E317C" w:rsidRPr="008853D9">
        <w:rPr>
          <w:b/>
        </w:rPr>
        <w:t>awarta umowa pomiędzy Organizatorem stażu</w:t>
      </w:r>
      <w:r w:rsidRPr="008853D9">
        <w:rPr>
          <w:b/>
        </w:rPr>
        <w:t xml:space="preserve"> a Starostą Szczecineckim.</w:t>
      </w:r>
    </w:p>
    <w:p w14:paraId="6FEC9F4E" w14:textId="77777777" w:rsidR="001B676C" w:rsidRPr="008853D9" w:rsidRDefault="001B676C">
      <w:pPr>
        <w:jc w:val="both"/>
        <w:rPr>
          <w:b/>
        </w:rPr>
      </w:pPr>
    </w:p>
    <w:p w14:paraId="4DC1C532" w14:textId="78DFE7F6" w:rsidR="00926F68" w:rsidRPr="00CB76AF" w:rsidRDefault="007B6B68" w:rsidP="00926F68">
      <w:pPr>
        <w:tabs>
          <w:tab w:val="left" w:pos="8820"/>
        </w:tabs>
        <w:jc w:val="both"/>
        <w:rPr>
          <w:bCs/>
        </w:rPr>
      </w:pPr>
      <w:r w:rsidRPr="00CB76AF">
        <w:rPr>
          <w:bCs/>
        </w:rPr>
        <w:t xml:space="preserve">Zawody wg klasyfikacji zawodów i specjalności są dostępne na stronie internetowej www.psz.praca.gov.pl. Rozporządzenie </w:t>
      </w:r>
      <w:r w:rsidR="00926F68" w:rsidRPr="00CB76AF">
        <w:rPr>
          <w:bCs/>
        </w:rPr>
        <w:t>MRPiPS z dn. 25.01.2018</w:t>
      </w:r>
      <w:r w:rsidR="007133EA" w:rsidRPr="00CB76AF">
        <w:rPr>
          <w:bCs/>
        </w:rPr>
        <w:t xml:space="preserve"> </w:t>
      </w:r>
      <w:r w:rsidR="00926F68" w:rsidRPr="00CB76AF">
        <w:rPr>
          <w:bCs/>
        </w:rPr>
        <w:t>r. w sprawie klasyfikacji zawodów i specjalności na potrzeby rynku oraz zakresu jej stosowania (Dz. U. z 2018</w:t>
      </w:r>
      <w:r w:rsidR="004E136D" w:rsidRPr="00CB76AF">
        <w:rPr>
          <w:bCs/>
        </w:rPr>
        <w:t xml:space="preserve"> </w:t>
      </w:r>
      <w:r w:rsidR="00926F68" w:rsidRPr="00CB76AF">
        <w:rPr>
          <w:bCs/>
        </w:rPr>
        <w:t>r. poz. 227</w:t>
      </w:r>
      <w:r w:rsidR="008F5B00" w:rsidRPr="00CB76AF">
        <w:rPr>
          <w:bCs/>
        </w:rPr>
        <w:t xml:space="preserve"> z późn. zm.</w:t>
      </w:r>
      <w:r w:rsidR="00926F68" w:rsidRPr="00CB76AF">
        <w:rPr>
          <w:bCs/>
        </w:rPr>
        <w:t>).</w:t>
      </w:r>
    </w:p>
    <w:p w14:paraId="1DB6F1EC" w14:textId="77777777" w:rsidR="0087378D" w:rsidRPr="008853D9" w:rsidRDefault="0087378D" w:rsidP="00926F68">
      <w:pPr>
        <w:tabs>
          <w:tab w:val="left" w:pos="8820"/>
        </w:tabs>
        <w:jc w:val="both"/>
        <w:rPr>
          <w:b/>
        </w:rPr>
      </w:pPr>
    </w:p>
    <w:p w14:paraId="0E6BADA6" w14:textId="1BABF00C" w:rsidR="00B06AA5" w:rsidRPr="008853D9" w:rsidRDefault="00B06AA5" w:rsidP="00B06AA5">
      <w:pPr>
        <w:jc w:val="both"/>
        <w:rPr>
          <w:b/>
        </w:rPr>
      </w:pPr>
      <w:r w:rsidRPr="008853D9">
        <w:rPr>
          <w:b/>
        </w:rPr>
        <w:t>Szczegółowe informacji można uzyskać w pok. 33, tel. 94 37 53-902</w:t>
      </w:r>
      <w:r w:rsidR="004F42D4">
        <w:rPr>
          <w:b/>
        </w:rPr>
        <w:t xml:space="preserve">, </w:t>
      </w:r>
      <w:r w:rsidR="00CB76AF">
        <w:rPr>
          <w:b/>
        </w:rPr>
        <w:t xml:space="preserve">lub w pok. 34, tel. </w:t>
      </w:r>
      <w:r w:rsidR="004F42D4">
        <w:rPr>
          <w:b/>
        </w:rPr>
        <w:t>94-37-53-914</w:t>
      </w:r>
      <w:r w:rsidRPr="008853D9">
        <w:rPr>
          <w:b/>
        </w:rPr>
        <w:t>.</w:t>
      </w:r>
    </w:p>
    <w:p w14:paraId="53F174A6" w14:textId="77777777" w:rsidR="006E1819" w:rsidRPr="008853D9" w:rsidRDefault="006E1819" w:rsidP="007133EA">
      <w:pPr>
        <w:rPr>
          <w:sz w:val="16"/>
        </w:rPr>
      </w:pPr>
    </w:p>
    <w:p w14:paraId="1FD4A056" w14:textId="77777777" w:rsidR="002D67F5" w:rsidRPr="008853D9" w:rsidRDefault="002D67F5" w:rsidP="00FC7175">
      <w:pPr>
        <w:jc w:val="center"/>
        <w:rPr>
          <w:b/>
          <w:sz w:val="24"/>
          <w:u w:val="single"/>
        </w:rPr>
      </w:pPr>
    </w:p>
    <w:p w14:paraId="7114D8BF" w14:textId="4A184324" w:rsidR="00FC7175" w:rsidRPr="008853D9" w:rsidRDefault="00FC7175" w:rsidP="00FC7175">
      <w:pPr>
        <w:jc w:val="center"/>
        <w:rPr>
          <w:b/>
          <w:sz w:val="24"/>
          <w:u w:val="single"/>
        </w:rPr>
      </w:pPr>
      <w:r w:rsidRPr="008853D9">
        <w:rPr>
          <w:b/>
          <w:sz w:val="24"/>
          <w:u w:val="single"/>
        </w:rPr>
        <w:t>WYJAŚNIENIE:</w:t>
      </w:r>
    </w:p>
    <w:p w14:paraId="47CC0C6D" w14:textId="77777777" w:rsidR="00FC7175" w:rsidRPr="008853D9" w:rsidRDefault="00FC7175" w:rsidP="00FC7175">
      <w:pPr>
        <w:jc w:val="center"/>
        <w:rPr>
          <w:b/>
          <w:sz w:val="24"/>
          <w:u w:val="single"/>
        </w:rPr>
      </w:pPr>
    </w:p>
    <w:p w14:paraId="7A0580F2" w14:textId="1CB26985" w:rsidR="00FC7175" w:rsidRPr="008853D9" w:rsidRDefault="00FC7175" w:rsidP="002D67F5">
      <w:pPr>
        <w:pStyle w:val="Akapitzlist"/>
        <w:numPr>
          <w:ilvl w:val="0"/>
          <w:numId w:val="30"/>
        </w:numPr>
        <w:jc w:val="both"/>
      </w:pPr>
      <w:r w:rsidRPr="008853D9">
        <w:rPr>
          <w:b/>
          <w:u w:val="single"/>
        </w:rPr>
        <w:t>STAŻ</w:t>
      </w:r>
      <w:r w:rsidRPr="008853D9">
        <w:rPr>
          <w:b/>
        </w:rPr>
        <w:t xml:space="preserve"> – </w:t>
      </w:r>
      <w:r w:rsidR="002D67F5" w:rsidRPr="008853D9">
        <w:t>oznacza to nabywanie przez bezrobotnego wiedzy i umiejętności przez wykonywanie zadań w</w:t>
      </w:r>
      <w:r w:rsidR="009B6E48" w:rsidRPr="008853D9">
        <w:t> </w:t>
      </w:r>
      <w:r w:rsidR="002D67F5" w:rsidRPr="008853D9">
        <w:t>miejscu pracy bez nawiązania stosunku pracy z pracodawcą.</w:t>
      </w:r>
    </w:p>
    <w:p w14:paraId="1580F4DC" w14:textId="77777777" w:rsidR="002D67F5" w:rsidRPr="008853D9" w:rsidRDefault="002D67F5" w:rsidP="002D67F5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b/>
          <w:bCs/>
        </w:rPr>
      </w:pPr>
      <w:r w:rsidRPr="008853D9">
        <w:rPr>
          <w:b/>
          <w:bCs/>
        </w:rPr>
        <w:t xml:space="preserve">Pierwszeństwo w skierowaniu do udziału w formach pomocy przysługuje: </w:t>
      </w:r>
    </w:p>
    <w:p w14:paraId="1DDBB179" w14:textId="77777777" w:rsidR="002D67F5" w:rsidRPr="008853D9" w:rsidRDefault="002D67F5" w:rsidP="002D67F5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b/>
          <w:bCs/>
        </w:rPr>
      </w:pPr>
      <w:r w:rsidRPr="008853D9">
        <w:rPr>
          <w:b/>
          <w:bCs/>
        </w:rPr>
        <w:t xml:space="preserve">bezrobotnym posiadającym Kartę Dużej Rodziny, o której mowa w art. 1 ust. 1 ustawy z dnia 5 grudnia 2014 r. o Karcie Dużej Rodziny; </w:t>
      </w:r>
    </w:p>
    <w:p w14:paraId="36A09357" w14:textId="77777777" w:rsidR="002D67F5" w:rsidRPr="008853D9" w:rsidRDefault="002D67F5" w:rsidP="002D67F5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b/>
          <w:bCs/>
        </w:rPr>
      </w:pPr>
      <w:r w:rsidRPr="008853D9">
        <w:rPr>
          <w:b/>
          <w:bCs/>
        </w:rPr>
        <w:t xml:space="preserve">bezrobotnym powyżej 50. roku życia; </w:t>
      </w:r>
    </w:p>
    <w:p w14:paraId="5FF11F66" w14:textId="77777777" w:rsidR="002D67F5" w:rsidRPr="008853D9" w:rsidRDefault="002D67F5" w:rsidP="002D67F5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b/>
          <w:bCs/>
        </w:rPr>
      </w:pPr>
      <w:r w:rsidRPr="008853D9">
        <w:rPr>
          <w:b/>
          <w:bCs/>
        </w:rPr>
        <w:t xml:space="preserve">bezrobotnym bez kwalifikacji zawodowych; </w:t>
      </w:r>
    </w:p>
    <w:p w14:paraId="0EB0F467" w14:textId="77777777" w:rsidR="002D67F5" w:rsidRPr="008853D9" w:rsidRDefault="002D67F5" w:rsidP="002D67F5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b/>
          <w:bCs/>
        </w:rPr>
      </w:pPr>
      <w:r w:rsidRPr="008853D9">
        <w:rPr>
          <w:b/>
          <w:bCs/>
        </w:rPr>
        <w:t xml:space="preserve">bezrobotnym niepełnosprawnym; </w:t>
      </w:r>
    </w:p>
    <w:p w14:paraId="15516040" w14:textId="77777777" w:rsidR="002D67F5" w:rsidRPr="008853D9" w:rsidRDefault="002D67F5" w:rsidP="002D67F5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b/>
          <w:bCs/>
        </w:rPr>
      </w:pPr>
      <w:r w:rsidRPr="008853D9">
        <w:rPr>
          <w:b/>
          <w:bCs/>
        </w:rPr>
        <w:t xml:space="preserve">długotrwale bezrobotnym; </w:t>
      </w:r>
    </w:p>
    <w:p w14:paraId="02ED5479" w14:textId="77777777" w:rsidR="002D67F5" w:rsidRPr="008853D9" w:rsidRDefault="002D67F5" w:rsidP="002D67F5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b/>
          <w:bCs/>
        </w:rPr>
      </w:pPr>
      <w:r w:rsidRPr="008853D9">
        <w:rPr>
          <w:b/>
          <w:bCs/>
        </w:rPr>
        <w:t xml:space="preserve">bezrobotnym i poszukującym pracy, będącym osobami do 30. roku życia; </w:t>
      </w:r>
    </w:p>
    <w:p w14:paraId="50DC3C13" w14:textId="37EC6C28" w:rsidR="002D67F5" w:rsidRPr="008853D9" w:rsidRDefault="002D67F5" w:rsidP="002D67F5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b/>
          <w:bCs/>
        </w:rPr>
      </w:pPr>
      <w:r w:rsidRPr="008853D9">
        <w:rPr>
          <w:b/>
          <w:bCs/>
        </w:rPr>
        <w:t>bezrobotnym samotnie wychowującym co najmniej jedno dziecko.</w:t>
      </w:r>
    </w:p>
    <w:p w14:paraId="258A6CB3" w14:textId="77777777" w:rsidR="00A67078" w:rsidRPr="008853D9" w:rsidRDefault="00A67078" w:rsidP="00A67078">
      <w:pPr>
        <w:pStyle w:val="Akapitzlist"/>
        <w:numPr>
          <w:ilvl w:val="0"/>
          <w:numId w:val="30"/>
        </w:numPr>
        <w:jc w:val="both"/>
      </w:pPr>
      <w:r w:rsidRPr="008853D9"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4A78D948" w14:textId="77777777" w:rsidR="00A67078" w:rsidRPr="008853D9" w:rsidRDefault="00A67078" w:rsidP="00A67078">
      <w:pPr>
        <w:pStyle w:val="Akapitzlist"/>
        <w:numPr>
          <w:ilvl w:val="0"/>
          <w:numId w:val="30"/>
        </w:numPr>
        <w:jc w:val="both"/>
      </w:pPr>
      <w:r w:rsidRPr="008853D9">
        <w:t>U organizatora stażu, który nie jest pracodawcą albo w dniu składania wniosku zatrudnia pracownika lub pracowników w łącznym wymiarze nieprzekraczającym jednego etatu, staż może odbywać jeden bezrobotny.</w:t>
      </w:r>
    </w:p>
    <w:p w14:paraId="19347939" w14:textId="77777777" w:rsidR="00A67078" w:rsidRPr="008853D9" w:rsidRDefault="00A67078" w:rsidP="00A67078">
      <w:pPr>
        <w:pStyle w:val="Akapitzlist"/>
        <w:numPr>
          <w:ilvl w:val="0"/>
          <w:numId w:val="30"/>
        </w:numPr>
        <w:jc w:val="both"/>
      </w:pPr>
      <w:r w:rsidRPr="008853D9">
        <w:rPr>
          <w:b/>
          <w:bCs/>
          <w:u w:val="single"/>
        </w:rPr>
        <w:t>Bezrobotny nie może odbywać stażu u tego samego organizatora</w:t>
      </w:r>
      <w:r w:rsidRPr="008853D9">
        <w:t>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2D01B132" w14:textId="0B1F0541" w:rsidR="002D67F5" w:rsidRPr="00CB76AF" w:rsidRDefault="002D67F5" w:rsidP="002D67F5">
      <w:pPr>
        <w:pStyle w:val="Akapitzlist"/>
        <w:numPr>
          <w:ilvl w:val="0"/>
          <w:numId w:val="30"/>
        </w:numPr>
        <w:jc w:val="both"/>
        <w:rPr>
          <w:b/>
          <w:bCs/>
        </w:rPr>
      </w:pPr>
      <w:r w:rsidRPr="00CB76AF">
        <w:rPr>
          <w:b/>
          <w:bCs/>
        </w:rPr>
        <w:t>Przed powierzeniem bezrobotnemu wykonania zadań przewidzianych programem stażu organizator stażu:</w:t>
      </w:r>
    </w:p>
    <w:p w14:paraId="7633D394" w14:textId="3E953333" w:rsidR="002D67F5" w:rsidRPr="00CB76AF" w:rsidRDefault="002D67F5" w:rsidP="002E21A0">
      <w:pPr>
        <w:pStyle w:val="Akapitzlist"/>
        <w:numPr>
          <w:ilvl w:val="1"/>
          <w:numId w:val="30"/>
        </w:numPr>
        <w:jc w:val="both"/>
        <w:rPr>
          <w:b/>
          <w:bCs/>
        </w:rPr>
      </w:pPr>
      <w:r w:rsidRPr="00CB76AF">
        <w:rPr>
          <w:b/>
          <w:bCs/>
          <w:u w:val="single"/>
        </w:rPr>
        <w:t>kieruje bezrobotnego, na własny koszt, na wstępne badania lekarskie</w:t>
      </w:r>
      <w:r w:rsidRPr="00CB76AF">
        <w:rPr>
          <w:b/>
          <w:bCs/>
        </w:rPr>
        <w:t>, na zasadach przewidzianych dla pracowników,</w:t>
      </w:r>
      <w:r w:rsidR="002E21A0" w:rsidRPr="00CB76AF">
        <w:rPr>
          <w:b/>
          <w:bCs/>
        </w:rPr>
        <w:t xml:space="preserve"> </w:t>
      </w:r>
      <w:r w:rsidRPr="00CB76AF">
        <w:rPr>
          <w:b/>
          <w:bCs/>
        </w:rPr>
        <w:t>określonych w przepisach wydanych na podstawie art. 229 §</w:t>
      </w:r>
      <w:r w:rsidR="002E21A0" w:rsidRPr="00CB76AF">
        <w:rPr>
          <w:b/>
          <w:bCs/>
        </w:rPr>
        <w:t> </w:t>
      </w:r>
      <w:r w:rsidRPr="00CB76AF">
        <w:rPr>
          <w:b/>
          <w:bCs/>
        </w:rPr>
        <w:t>8 ustawy z dnia 26 czerwca 1974 r. – Kodeks pracy;</w:t>
      </w:r>
    </w:p>
    <w:p w14:paraId="1330F281" w14:textId="77777777" w:rsidR="002E21A0" w:rsidRPr="00CB76AF" w:rsidRDefault="002D67F5" w:rsidP="002E21A0">
      <w:pPr>
        <w:pStyle w:val="Akapitzlist"/>
        <w:numPr>
          <w:ilvl w:val="1"/>
          <w:numId w:val="30"/>
        </w:numPr>
        <w:jc w:val="both"/>
        <w:rPr>
          <w:b/>
          <w:bCs/>
        </w:rPr>
      </w:pPr>
      <w:r w:rsidRPr="00CB76AF">
        <w:rPr>
          <w:b/>
          <w:bCs/>
        </w:rPr>
        <w:t>zapoznaje bezrobotnego z obowiązującym regulaminem pracy;</w:t>
      </w:r>
    </w:p>
    <w:p w14:paraId="020E465B" w14:textId="7BC15C14" w:rsidR="002D67F5" w:rsidRPr="00CB76AF" w:rsidRDefault="002D67F5" w:rsidP="002E21A0">
      <w:pPr>
        <w:pStyle w:val="Akapitzlist"/>
        <w:numPr>
          <w:ilvl w:val="1"/>
          <w:numId w:val="30"/>
        </w:numPr>
        <w:jc w:val="both"/>
        <w:rPr>
          <w:b/>
          <w:bCs/>
        </w:rPr>
      </w:pPr>
      <w:r w:rsidRPr="00CB76AF">
        <w:rPr>
          <w:b/>
          <w:bCs/>
        </w:rPr>
        <w:t>przekazuje bezrobotnemu na piśmie zakres obowiązków i uprawnień.</w:t>
      </w:r>
    </w:p>
    <w:p w14:paraId="78ADCD39" w14:textId="626426D7" w:rsidR="002D67F5" w:rsidRPr="008853D9" w:rsidRDefault="002D67F5" w:rsidP="002E21A0">
      <w:pPr>
        <w:pStyle w:val="Akapitzlist"/>
        <w:numPr>
          <w:ilvl w:val="0"/>
          <w:numId w:val="30"/>
        </w:numPr>
        <w:jc w:val="both"/>
      </w:pPr>
      <w:r w:rsidRPr="008853D9">
        <w:t>Na zasadach przewidzianych dla pracowników organizator stażu zapewnia bezrobotnemu odbywającemu staż:</w:t>
      </w:r>
    </w:p>
    <w:p w14:paraId="770CE5DC" w14:textId="77777777" w:rsidR="002E21A0" w:rsidRPr="008853D9" w:rsidRDefault="002D67F5" w:rsidP="002E21A0">
      <w:pPr>
        <w:pStyle w:val="Akapitzlist"/>
        <w:numPr>
          <w:ilvl w:val="1"/>
          <w:numId w:val="30"/>
        </w:numPr>
        <w:jc w:val="both"/>
      </w:pPr>
      <w:r w:rsidRPr="008853D9">
        <w:t>bezpieczne i higieniczne warunki odbywania stażu;</w:t>
      </w:r>
    </w:p>
    <w:p w14:paraId="49F86C63" w14:textId="77777777" w:rsidR="002E21A0" w:rsidRPr="008853D9" w:rsidRDefault="002D67F5" w:rsidP="002E21A0">
      <w:pPr>
        <w:pStyle w:val="Akapitzlist"/>
        <w:numPr>
          <w:ilvl w:val="1"/>
          <w:numId w:val="30"/>
        </w:numPr>
        <w:jc w:val="both"/>
      </w:pPr>
      <w:r w:rsidRPr="008853D9">
        <w:t>szkolenie w zakresie bezpieczeństwa i higieny pracy oraz przepisów przeciwpożarowych;</w:t>
      </w:r>
    </w:p>
    <w:p w14:paraId="0E6C27AB" w14:textId="77777777" w:rsidR="002E21A0" w:rsidRPr="008853D9" w:rsidRDefault="002D67F5" w:rsidP="002E21A0">
      <w:pPr>
        <w:pStyle w:val="Akapitzlist"/>
        <w:numPr>
          <w:ilvl w:val="1"/>
          <w:numId w:val="30"/>
        </w:numPr>
        <w:jc w:val="both"/>
      </w:pPr>
      <w:r w:rsidRPr="008853D9">
        <w:t>odzież i obuwie robocze lub ekwiwalent za używanie własnej odzieży i obuwia roboczego, ekwiwalent za pranie odzieży</w:t>
      </w:r>
      <w:r w:rsidR="002E21A0" w:rsidRPr="008853D9">
        <w:t xml:space="preserve"> </w:t>
      </w:r>
      <w:r w:rsidRPr="008853D9">
        <w:t>roboczej, środki ochrony indywidualnej, niezbędne środki higieny osobistej oraz profilaktyczne posiłki i napoje;</w:t>
      </w:r>
    </w:p>
    <w:p w14:paraId="2EBA0F2B" w14:textId="77777777" w:rsidR="002E21A0" w:rsidRPr="008853D9" w:rsidRDefault="002D67F5" w:rsidP="002E21A0">
      <w:pPr>
        <w:pStyle w:val="Akapitzlist"/>
        <w:numPr>
          <w:ilvl w:val="1"/>
          <w:numId w:val="30"/>
        </w:numPr>
        <w:jc w:val="both"/>
      </w:pPr>
      <w:r w:rsidRPr="008853D9">
        <w:t>profilaktyczną ochronę zdrowia;</w:t>
      </w:r>
    </w:p>
    <w:p w14:paraId="00FC2474" w14:textId="77777777" w:rsidR="002E21A0" w:rsidRPr="008853D9" w:rsidRDefault="002D67F5" w:rsidP="002E21A0">
      <w:pPr>
        <w:pStyle w:val="Akapitzlist"/>
        <w:numPr>
          <w:ilvl w:val="1"/>
          <w:numId w:val="30"/>
        </w:numPr>
        <w:jc w:val="both"/>
      </w:pPr>
      <w:r w:rsidRPr="008853D9">
        <w:t>okresy odpoczynku;</w:t>
      </w:r>
    </w:p>
    <w:p w14:paraId="60052001" w14:textId="77777777" w:rsidR="002E21A0" w:rsidRPr="008853D9" w:rsidRDefault="002D67F5" w:rsidP="002E21A0">
      <w:pPr>
        <w:pStyle w:val="Akapitzlist"/>
        <w:numPr>
          <w:ilvl w:val="1"/>
          <w:numId w:val="30"/>
        </w:numPr>
        <w:jc w:val="both"/>
      </w:pPr>
      <w:r w:rsidRPr="008853D9">
        <w:t>ochronę przed mobbingiem;</w:t>
      </w:r>
    </w:p>
    <w:p w14:paraId="6712A1F6" w14:textId="138D42F0" w:rsidR="002D67F5" w:rsidRPr="008853D9" w:rsidRDefault="002D67F5" w:rsidP="002E21A0">
      <w:pPr>
        <w:pStyle w:val="Akapitzlist"/>
        <w:numPr>
          <w:ilvl w:val="1"/>
          <w:numId w:val="30"/>
        </w:numPr>
        <w:jc w:val="both"/>
      </w:pPr>
      <w:r w:rsidRPr="008853D9">
        <w:t>maszyny, urządzenia, narzędzia i sprzęt, niezbędne do wykonywania zadań na danym stanowisku.</w:t>
      </w:r>
    </w:p>
    <w:p w14:paraId="37949FBE" w14:textId="1E4E2D89" w:rsidR="002E21A0" w:rsidRPr="008853D9" w:rsidRDefault="00A67078" w:rsidP="00A67078">
      <w:pPr>
        <w:pStyle w:val="Akapitzlist"/>
        <w:numPr>
          <w:ilvl w:val="0"/>
          <w:numId w:val="30"/>
        </w:numPr>
        <w:jc w:val="both"/>
      </w:pPr>
      <w:r w:rsidRPr="008853D9">
        <w:t>Staż jest realizowany pod nadzorem wyznaczonej przez organizatora stażu osoby, która odpowiada za prawidłową realizację stażu i za opiekę nad osobą odbywającą staż, zwanej dalej „opiekunem stażysty”.</w:t>
      </w:r>
    </w:p>
    <w:p w14:paraId="67937E91" w14:textId="77777777" w:rsidR="00051A6C" w:rsidRPr="008853D9" w:rsidRDefault="00051A6C" w:rsidP="00051A6C">
      <w:pPr>
        <w:pStyle w:val="Akapitzlist"/>
        <w:numPr>
          <w:ilvl w:val="0"/>
          <w:numId w:val="30"/>
        </w:numPr>
        <w:jc w:val="both"/>
      </w:pPr>
      <w:r w:rsidRPr="008853D9">
        <w:t xml:space="preserve"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</w:t>
      </w:r>
      <w:r w:rsidRPr="008853D9">
        <w:lastRenderedPageBreak/>
        <w:t>może przekraczać 7 godzin na dobę i 35 godzin w przeciętnie pięciodniowym tygodniu pracy, w przyjętym okresie rozliczeniowym nieprzekraczającym 3 miesięcy.</w:t>
      </w:r>
    </w:p>
    <w:p w14:paraId="63033BCC" w14:textId="77777777" w:rsidR="00051A6C" w:rsidRPr="008853D9" w:rsidRDefault="00051A6C" w:rsidP="00051A6C">
      <w:pPr>
        <w:pStyle w:val="Akapitzlist"/>
        <w:numPr>
          <w:ilvl w:val="0"/>
          <w:numId w:val="30"/>
        </w:numPr>
        <w:jc w:val="both"/>
      </w:pPr>
      <w:r w:rsidRPr="008853D9">
        <w:t>Czas realizacji programu stażu przez bezrobotnego odbywającego staż nie może być krótszy niż 20 godzin w przeciętnie pięciodniowym tygodniu pracy, w przyjętym okresie rozliczeniowym nieprzekraczającym 3 miesięcy.</w:t>
      </w:r>
    </w:p>
    <w:p w14:paraId="3C805C23" w14:textId="77777777" w:rsidR="00051A6C" w:rsidRPr="008853D9" w:rsidRDefault="00051A6C" w:rsidP="00051A6C">
      <w:pPr>
        <w:pStyle w:val="Akapitzlist"/>
        <w:numPr>
          <w:ilvl w:val="0"/>
          <w:numId w:val="30"/>
        </w:numPr>
        <w:jc w:val="both"/>
      </w:pPr>
      <w:r w:rsidRPr="008853D9">
        <w:t>Bezrobotny nie może odbywać stażu w niedziele i święta, w porze nocnej, w systemie pracy zmianowej ani w godzinach nadliczbowych.</w:t>
      </w:r>
    </w:p>
    <w:p w14:paraId="672536D2" w14:textId="7856702B" w:rsidR="00051A6C" w:rsidRPr="008853D9" w:rsidRDefault="00051A6C" w:rsidP="00051A6C">
      <w:pPr>
        <w:pStyle w:val="Akapitzlist"/>
        <w:numPr>
          <w:ilvl w:val="0"/>
          <w:numId w:val="30"/>
        </w:numPr>
        <w:jc w:val="both"/>
      </w:pPr>
      <w:r w:rsidRPr="008853D9">
        <w:t>Starosta może wyrazić zgodę na realizację stażu w niedzielę i święta, w porze nocnej lub w systemie pracy zmianowej, o ile charakter pracy w danym zawodzie wymaga takiego rozkładu czasu pracy.</w:t>
      </w:r>
    </w:p>
    <w:p w14:paraId="5A7E0329" w14:textId="30F3C945" w:rsidR="00032DD3" w:rsidRPr="008853D9" w:rsidRDefault="00032DD3" w:rsidP="00032DD3">
      <w:pPr>
        <w:pStyle w:val="Akapitzlist"/>
        <w:numPr>
          <w:ilvl w:val="0"/>
          <w:numId w:val="30"/>
        </w:numPr>
        <w:jc w:val="both"/>
      </w:pPr>
      <w:r w:rsidRPr="008853D9">
        <w:t>Staż może być zakończony potwierdzeniem nabycia wiedzy lub umiejętności przeprowadzanym przez uprawnioną instytucję.</w:t>
      </w:r>
    </w:p>
    <w:p w14:paraId="431A1304" w14:textId="0D653D81" w:rsidR="00032DD3" w:rsidRPr="008853D9" w:rsidRDefault="00032DD3" w:rsidP="00032DD3">
      <w:pPr>
        <w:pStyle w:val="Akapitzlist"/>
        <w:numPr>
          <w:ilvl w:val="0"/>
          <w:numId w:val="30"/>
        </w:numPr>
        <w:jc w:val="both"/>
      </w:pPr>
      <w:r w:rsidRPr="008853D9">
        <w:t>W przypadku stażu zakończonego egzaminem zawodowym, przeprowadzanym przez okręgową komisję egzaminacyjną, zgodnie z przepisami rozdziału 3b ustawy z dnia 7 września 1991 r. o systemie oświaty (Dz. U. z 2024 r. poz. 750, 854, 1473 i 1933 oraz z 2025 r. poz. 620), program stażu uwzględnia wymagania określone w podstawie programowej kształcenia w zawodzie szkolnictwa branżowego określonej w przepisach wydanych na podstawie art. 46 ust. 1 pkt 3 ustawy z dnia 14 grudnia 2016 r. – Prawo oświatowe. Uczestnik stażu, który zdał egzamin zawodowy, otrzymuje certyfikat kwalifikacji zawodowej.</w:t>
      </w:r>
    </w:p>
    <w:p w14:paraId="2D1A64B3" w14:textId="7F029EE2" w:rsidR="005B2F90" w:rsidRPr="008853D9" w:rsidRDefault="005B2F90" w:rsidP="005B2F90">
      <w:pPr>
        <w:pStyle w:val="Akapitzlist"/>
        <w:numPr>
          <w:ilvl w:val="0"/>
          <w:numId w:val="30"/>
        </w:numPr>
        <w:jc w:val="both"/>
      </w:pPr>
      <w:r w:rsidRPr="008853D9">
        <w:t>W przypadku stażu zakończonego egzaminem czeladniczym, przeprowadzanym przez komisje egzaminacyjne izb rzemieślniczych, zgodnie z przepisami wydanymi na podstawie art. 3 ust. 4 ustawy z dnia 22 marca 1989 r. o rzemiośle (Dz. U. z 2020 r. poz. 2159), program stażu uwzględnia standardy wymagań egzaminacyjnych ustalone przez Związek Rzemiosła Polskiego, będące podstawą przeprowadzania egzaminu czeladniczego, a w przypadku zawodów określonych w klasyfikacji zawodów szkolnictwa branżowego – wymagania określone w podstawie programowej kształcenia w zawodzie szkolnictwa branżowego, określonej w przepisach wydanych na podstawie art. 46 ust. 1 pkt 3 ustawy z dnia 14 grudnia 2016 r. – Prawo oświatowe. Uczestnik stażu, który zdał egzamin czeladniczy, otrzymuje świadectwo czeladnicze.</w:t>
      </w:r>
    </w:p>
    <w:p w14:paraId="77F86AFA" w14:textId="5E3BBDF9" w:rsidR="005B2F90" w:rsidRPr="008853D9" w:rsidRDefault="005B2F90" w:rsidP="005B2F90">
      <w:pPr>
        <w:pStyle w:val="Akapitzlist"/>
        <w:numPr>
          <w:ilvl w:val="0"/>
          <w:numId w:val="30"/>
        </w:numPr>
        <w:jc w:val="both"/>
      </w:pPr>
      <w:r w:rsidRPr="008853D9">
        <w:t>W przypadkach, o których mowa w ust. 14 i 15, opiekun stażysty musi posiadać kwalifikacje instruktora praktycznej nauki zawodu, określone w przepisach wydanych na podstawie art. 120 ust. 4 ustawy z dnia 14 grudnia 2016 r. – Prawo oświatowe.</w:t>
      </w:r>
    </w:p>
    <w:p w14:paraId="6CD25824" w14:textId="4457FFF1" w:rsidR="00FC7175" w:rsidRPr="008853D9" w:rsidRDefault="00FC7175" w:rsidP="00FC7175">
      <w:pPr>
        <w:jc w:val="both"/>
        <w:rPr>
          <w:u w:val="single"/>
        </w:rPr>
      </w:pPr>
    </w:p>
    <w:p w14:paraId="2CEC8C10" w14:textId="77777777" w:rsidR="007133EA" w:rsidRPr="008853D9" w:rsidRDefault="007133EA" w:rsidP="007133E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0"/>
        <w:gridCol w:w="7204"/>
      </w:tblGrid>
      <w:tr w:rsidR="00A20CDF" w:rsidRPr="008853D9" w14:paraId="0FD02D6B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61AAE" w14:textId="77777777" w:rsidR="00A20CDF" w:rsidRPr="008853D9" w:rsidRDefault="00A20CDF" w:rsidP="00E76DF3">
            <w:pPr>
              <w:spacing w:before="100" w:beforeAutospacing="1" w:after="100" w:afterAutospacing="1"/>
            </w:pPr>
            <w:r w:rsidRPr="008853D9">
              <w:rPr>
                <w:b/>
                <w:bCs/>
              </w:rPr>
              <w:t>Czas trwania: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A4906" w14:textId="77777777" w:rsidR="00A20CDF" w:rsidRPr="008853D9" w:rsidRDefault="00A20CDF" w:rsidP="00E76DF3">
            <w:pPr>
              <w:spacing w:before="100" w:beforeAutospacing="1" w:after="100" w:afterAutospacing="1"/>
            </w:pPr>
            <w:r w:rsidRPr="008853D9">
              <w:rPr>
                <w:b/>
                <w:bCs/>
              </w:rPr>
              <w:t>Uczestnicy:</w:t>
            </w:r>
          </w:p>
        </w:tc>
      </w:tr>
      <w:tr w:rsidR="00A20CDF" w:rsidRPr="008853D9" w14:paraId="6B62CCD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B2B3A" w14:textId="77777777" w:rsidR="00A20CDF" w:rsidRPr="008853D9" w:rsidRDefault="00A20CDF" w:rsidP="00E76DF3">
            <w:pPr>
              <w:spacing w:before="100" w:beforeAutospacing="1" w:after="100" w:afterAutospacing="1"/>
            </w:pPr>
            <w:r w:rsidRPr="008853D9">
              <w:rPr>
                <w:b/>
                <w:bCs/>
                <w:i/>
                <w:iCs/>
              </w:rPr>
              <w:t>do 12 miesięcy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6233D" w14:textId="196392AF" w:rsidR="00A20CDF" w:rsidRPr="008853D9" w:rsidRDefault="00A20CDF" w:rsidP="00E76DF3">
            <w:r w:rsidRPr="008853D9">
              <w:t xml:space="preserve">bezrobotni, którzy </w:t>
            </w:r>
            <w:r w:rsidR="005B2F90" w:rsidRPr="008853D9">
              <w:t>realizują staż, o którym mowa w ust. 13-15</w:t>
            </w:r>
          </w:p>
        </w:tc>
      </w:tr>
      <w:tr w:rsidR="00A20CDF" w:rsidRPr="008853D9" w14:paraId="544E651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8A98C" w14:textId="77777777" w:rsidR="00A20CDF" w:rsidRPr="008853D9" w:rsidRDefault="00A20CDF" w:rsidP="00E76DF3">
            <w:pPr>
              <w:spacing w:before="100" w:beforeAutospacing="1" w:after="100" w:afterAutospacing="1"/>
            </w:pPr>
            <w:r w:rsidRPr="008853D9">
              <w:rPr>
                <w:b/>
                <w:bCs/>
                <w:i/>
                <w:iCs/>
              </w:rPr>
              <w:t>do 6 miesięcy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D331C" w14:textId="44E355B8" w:rsidR="00A20CDF" w:rsidRPr="008853D9" w:rsidRDefault="00A20CDF" w:rsidP="00E76DF3">
            <w:pPr>
              <w:spacing w:before="100" w:beforeAutospacing="1" w:after="100" w:afterAutospacing="1"/>
            </w:pPr>
            <w:r w:rsidRPr="008853D9">
              <w:t>bezrobotni</w:t>
            </w:r>
          </w:p>
        </w:tc>
      </w:tr>
    </w:tbl>
    <w:p w14:paraId="5E889B09" w14:textId="77777777" w:rsidR="0032216E" w:rsidRPr="008853D9" w:rsidRDefault="0032216E" w:rsidP="00A20CDF">
      <w:pPr>
        <w:pStyle w:val="Tekstpodstawowywcity"/>
        <w:ind w:left="0" w:firstLine="0"/>
        <w:jc w:val="both"/>
        <w:rPr>
          <w:sz w:val="20"/>
        </w:rPr>
      </w:pPr>
    </w:p>
    <w:sectPr w:rsidR="0032216E" w:rsidRPr="008853D9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A48F" w14:textId="77777777" w:rsidR="006F138C" w:rsidRDefault="006F138C">
      <w:r>
        <w:separator/>
      </w:r>
    </w:p>
  </w:endnote>
  <w:endnote w:type="continuationSeparator" w:id="0">
    <w:p w14:paraId="46E6AA62" w14:textId="77777777" w:rsidR="006F138C" w:rsidRDefault="006F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244D" w14:textId="77777777" w:rsidR="00870D95" w:rsidRDefault="00870D95" w:rsidP="00080E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3563F6" w14:textId="77777777" w:rsidR="00870D95" w:rsidRDefault="00870D95" w:rsidP="003B24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9229" w14:textId="77777777" w:rsidR="00870D95" w:rsidRDefault="00870D95" w:rsidP="00080E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774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440CEE" w14:textId="77777777" w:rsidR="00870D95" w:rsidRDefault="00870D95" w:rsidP="003B24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A149" w14:textId="77777777" w:rsidR="006F138C" w:rsidRDefault="006F138C">
      <w:r>
        <w:separator/>
      </w:r>
    </w:p>
  </w:footnote>
  <w:footnote w:type="continuationSeparator" w:id="0">
    <w:p w14:paraId="440B77AF" w14:textId="77777777" w:rsidR="006F138C" w:rsidRDefault="006F1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02A"/>
    <w:multiLevelType w:val="hybridMultilevel"/>
    <w:tmpl w:val="0FCA09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464E1"/>
    <w:multiLevelType w:val="hybridMultilevel"/>
    <w:tmpl w:val="184A57EC"/>
    <w:lvl w:ilvl="0" w:tplc="A7808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B8987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65E15"/>
    <w:multiLevelType w:val="singleLevel"/>
    <w:tmpl w:val="2EAE39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112D2A74"/>
    <w:multiLevelType w:val="hybridMultilevel"/>
    <w:tmpl w:val="C4E036F0"/>
    <w:lvl w:ilvl="0" w:tplc="6A7690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9722C12">
      <w:start w:val="1"/>
      <w:numFmt w:val="lowerLetter"/>
      <w:lvlText w:val="%3)"/>
      <w:lvlJc w:val="left"/>
      <w:pPr>
        <w:tabs>
          <w:tab w:val="num" w:pos="2040"/>
        </w:tabs>
        <w:ind w:left="2041" w:hanging="421"/>
      </w:pPr>
      <w:rPr>
        <w:rFonts w:hint="default"/>
        <w:b w:val="0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724D4F"/>
    <w:multiLevelType w:val="hybridMultilevel"/>
    <w:tmpl w:val="0F126DB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81781"/>
    <w:multiLevelType w:val="hybridMultilevel"/>
    <w:tmpl w:val="5FD28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134AF"/>
    <w:multiLevelType w:val="multilevel"/>
    <w:tmpl w:val="707E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44891"/>
    <w:multiLevelType w:val="hybridMultilevel"/>
    <w:tmpl w:val="9962B274"/>
    <w:lvl w:ilvl="0" w:tplc="8DC64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E2F0F"/>
    <w:multiLevelType w:val="hybridMultilevel"/>
    <w:tmpl w:val="28FA7E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ABC"/>
    <w:multiLevelType w:val="hybridMultilevel"/>
    <w:tmpl w:val="F4A02D5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0" w15:restartNumberingAfterBreak="0">
    <w:nsid w:val="20BD24D0"/>
    <w:multiLevelType w:val="hybridMultilevel"/>
    <w:tmpl w:val="FB4AC8BA"/>
    <w:lvl w:ilvl="0" w:tplc="D07001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1" w15:restartNumberingAfterBreak="0">
    <w:nsid w:val="2740009E"/>
    <w:multiLevelType w:val="singleLevel"/>
    <w:tmpl w:val="C212A84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E731E0C"/>
    <w:multiLevelType w:val="hybridMultilevel"/>
    <w:tmpl w:val="B8CC09C8"/>
    <w:lvl w:ilvl="0" w:tplc="9F3E855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32CD1DAB"/>
    <w:multiLevelType w:val="hybridMultilevel"/>
    <w:tmpl w:val="C4C682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8441F"/>
    <w:multiLevelType w:val="hybridMultilevel"/>
    <w:tmpl w:val="4E1881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D5089"/>
    <w:multiLevelType w:val="singleLevel"/>
    <w:tmpl w:val="C2E2D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789179C"/>
    <w:multiLevelType w:val="hybridMultilevel"/>
    <w:tmpl w:val="E4E25E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F5127"/>
    <w:multiLevelType w:val="hybridMultilevel"/>
    <w:tmpl w:val="93129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5C1861"/>
    <w:multiLevelType w:val="hybridMultilevel"/>
    <w:tmpl w:val="DA8CAC1C"/>
    <w:lvl w:ilvl="0" w:tplc="ABB000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7486DC1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B1241"/>
    <w:multiLevelType w:val="multilevel"/>
    <w:tmpl w:val="28FA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B5BBE"/>
    <w:multiLevelType w:val="multilevel"/>
    <w:tmpl w:val="4984B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720563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BDA55DF"/>
    <w:multiLevelType w:val="hybridMultilevel"/>
    <w:tmpl w:val="67EAF6D6"/>
    <w:lvl w:ilvl="0" w:tplc="122C7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76188"/>
    <w:multiLevelType w:val="singleLevel"/>
    <w:tmpl w:val="0415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CC14E1C"/>
    <w:multiLevelType w:val="multilevel"/>
    <w:tmpl w:val="4984B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E1E1FDF"/>
    <w:multiLevelType w:val="multilevel"/>
    <w:tmpl w:val="5FD2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1545780">
    <w:abstractNumId w:val="15"/>
  </w:num>
  <w:num w:numId="2" w16cid:durableId="115757501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382751392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85541297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803932367">
    <w:abstractNumId w:val="2"/>
  </w:num>
  <w:num w:numId="6" w16cid:durableId="394816248">
    <w:abstractNumId w:val="22"/>
  </w:num>
  <w:num w:numId="7" w16cid:durableId="1928033013">
    <w:abstractNumId w:val="25"/>
  </w:num>
  <w:num w:numId="8" w16cid:durableId="1590578460">
    <w:abstractNumId w:val="7"/>
  </w:num>
  <w:num w:numId="9" w16cid:durableId="2062435169">
    <w:abstractNumId w:val="3"/>
  </w:num>
  <w:num w:numId="10" w16cid:durableId="667026939">
    <w:abstractNumId w:val="4"/>
  </w:num>
  <w:num w:numId="11" w16cid:durableId="693656233">
    <w:abstractNumId w:val="14"/>
  </w:num>
  <w:num w:numId="12" w16cid:durableId="1035304678">
    <w:abstractNumId w:val="16"/>
  </w:num>
  <w:num w:numId="13" w16cid:durableId="280500510">
    <w:abstractNumId w:val="6"/>
  </w:num>
  <w:num w:numId="14" w16cid:durableId="1248223147">
    <w:abstractNumId w:val="11"/>
  </w:num>
  <w:num w:numId="15" w16cid:durableId="1859461933">
    <w:abstractNumId w:val="13"/>
  </w:num>
  <w:num w:numId="16" w16cid:durableId="1093041635">
    <w:abstractNumId w:val="0"/>
  </w:num>
  <w:num w:numId="17" w16cid:durableId="812143175">
    <w:abstractNumId w:val="5"/>
  </w:num>
  <w:num w:numId="18" w16cid:durableId="807555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8351025">
    <w:abstractNumId w:val="8"/>
  </w:num>
  <w:num w:numId="20" w16cid:durableId="796609477">
    <w:abstractNumId w:val="19"/>
  </w:num>
  <w:num w:numId="21" w16cid:durableId="406271665">
    <w:abstractNumId w:val="20"/>
  </w:num>
  <w:num w:numId="22" w16cid:durableId="1527675295">
    <w:abstractNumId w:val="26"/>
  </w:num>
  <w:num w:numId="23" w16cid:durableId="751514515">
    <w:abstractNumId w:val="27"/>
  </w:num>
  <w:num w:numId="24" w16cid:durableId="1273365462">
    <w:abstractNumId w:val="21"/>
  </w:num>
  <w:num w:numId="25" w16cid:durableId="1717311542">
    <w:abstractNumId w:val="1"/>
  </w:num>
  <w:num w:numId="26" w16cid:durableId="97338178">
    <w:abstractNumId w:val="12"/>
  </w:num>
  <w:num w:numId="27" w16cid:durableId="159195608">
    <w:abstractNumId w:val="10"/>
  </w:num>
  <w:num w:numId="28" w16cid:durableId="283929408">
    <w:abstractNumId w:val="18"/>
  </w:num>
  <w:num w:numId="29" w16cid:durableId="287469851">
    <w:abstractNumId w:val="17"/>
  </w:num>
  <w:num w:numId="30" w16cid:durableId="1038580826">
    <w:abstractNumId w:val="23"/>
  </w:num>
  <w:num w:numId="31" w16cid:durableId="15790965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CB"/>
    <w:rsid w:val="0000064D"/>
    <w:rsid w:val="0000103D"/>
    <w:rsid w:val="0000668E"/>
    <w:rsid w:val="0001302F"/>
    <w:rsid w:val="000131C2"/>
    <w:rsid w:val="000147FA"/>
    <w:rsid w:val="00023AD2"/>
    <w:rsid w:val="000240C6"/>
    <w:rsid w:val="00030E7B"/>
    <w:rsid w:val="00031DCA"/>
    <w:rsid w:val="00032DD3"/>
    <w:rsid w:val="00042C53"/>
    <w:rsid w:val="00044D2D"/>
    <w:rsid w:val="00046635"/>
    <w:rsid w:val="00051A6C"/>
    <w:rsid w:val="00062387"/>
    <w:rsid w:val="0006774C"/>
    <w:rsid w:val="00073098"/>
    <w:rsid w:val="00080E78"/>
    <w:rsid w:val="00080F30"/>
    <w:rsid w:val="000941EC"/>
    <w:rsid w:val="000951AD"/>
    <w:rsid w:val="00097791"/>
    <w:rsid w:val="000A598F"/>
    <w:rsid w:val="000A63C0"/>
    <w:rsid w:val="000B3E9A"/>
    <w:rsid w:val="000B6653"/>
    <w:rsid w:val="000C583A"/>
    <w:rsid w:val="000C7B03"/>
    <w:rsid w:val="000F2FCC"/>
    <w:rsid w:val="000F3FAB"/>
    <w:rsid w:val="0010036A"/>
    <w:rsid w:val="00107C9A"/>
    <w:rsid w:val="001233A8"/>
    <w:rsid w:val="00127AB0"/>
    <w:rsid w:val="001345B0"/>
    <w:rsid w:val="00142EAE"/>
    <w:rsid w:val="00144CC3"/>
    <w:rsid w:val="001513A6"/>
    <w:rsid w:val="00157A70"/>
    <w:rsid w:val="001608C2"/>
    <w:rsid w:val="00161391"/>
    <w:rsid w:val="00162BB4"/>
    <w:rsid w:val="001641BC"/>
    <w:rsid w:val="00172196"/>
    <w:rsid w:val="001724F1"/>
    <w:rsid w:val="001955C4"/>
    <w:rsid w:val="001A1B37"/>
    <w:rsid w:val="001A6A10"/>
    <w:rsid w:val="001A77F5"/>
    <w:rsid w:val="001B1538"/>
    <w:rsid w:val="001B4AD5"/>
    <w:rsid w:val="001B676C"/>
    <w:rsid w:val="001D0B70"/>
    <w:rsid w:val="001E1109"/>
    <w:rsid w:val="001E317C"/>
    <w:rsid w:val="001F6C2E"/>
    <w:rsid w:val="001F700C"/>
    <w:rsid w:val="002135A2"/>
    <w:rsid w:val="00220BFB"/>
    <w:rsid w:val="0022502D"/>
    <w:rsid w:val="0022514E"/>
    <w:rsid w:val="00227149"/>
    <w:rsid w:val="00234A0D"/>
    <w:rsid w:val="00252534"/>
    <w:rsid w:val="00255E73"/>
    <w:rsid w:val="002652E6"/>
    <w:rsid w:val="00285DFF"/>
    <w:rsid w:val="002879BA"/>
    <w:rsid w:val="00290296"/>
    <w:rsid w:val="00290A89"/>
    <w:rsid w:val="002A3171"/>
    <w:rsid w:val="002B3B54"/>
    <w:rsid w:val="002B6780"/>
    <w:rsid w:val="002D250A"/>
    <w:rsid w:val="002D67F5"/>
    <w:rsid w:val="002D69B5"/>
    <w:rsid w:val="002E0158"/>
    <w:rsid w:val="002E21A0"/>
    <w:rsid w:val="002E261B"/>
    <w:rsid w:val="002E3DCA"/>
    <w:rsid w:val="002F65FB"/>
    <w:rsid w:val="0030142B"/>
    <w:rsid w:val="00305CBB"/>
    <w:rsid w:val="00307C7A"/>
    <w:rsid w:val="00310888"/>
    <w:rsid w:val="00310F93"/>
    <w:rsid w:val="00316E72"/>
    <w:rsid w:val="0032216E"/>
    <w:rsid w:val="00331064"/>
    <w:rsid w:val="00346303"/>
    <w:rsid w:val="003468E0"/>
    <w:rsid w:val="00351514"/>
    <w:rsid w:val="003542D8"/>
    <w:rsid w:val="00354B7A"/>
    <w:rsid w:val="00357D2A"/>
    <w:rsid w:val="003639BB"/>
    <w:rsid w:val="00384A92"/>
    <w:rsid w:val="003968A3"/>
    <w:rsid w:val="003A7E43"/>
    <w:rsid w:val="003B17CA"/>
    <w:rsid w:val="003B24E6"/>
    <w:rsid w:val="003B5E13"/>
    <w:rsid w:val="003B7C7F"/>
    <w:rsid w:val="003C0EF3"/>
    <w:rsid w:val="003C301E"/>
    <w:rsid w:val="003C438F"/>
    <w:rsid w:val="003C476C"/>
    <w:rsid w:val="003C64F9"/>
    <w:rsid w:val="003C7265"/>
    <w:rsid w:val="003D7AE7"/>
    <w:rsid w:val="003E291A"/>
    <w:rsid w:val="003E40A0"/>
    <w:rsid w:val="003E7FC0"/>
    <w:rsid w:val="003F0F6C"/>
    <w:rsid w:val="003F2C1F"/>
    <w:rsid w:val="00434111"/>
    <w:rsid w:val="0044644E"/>
    <w:rsid w:val="00447124"/>
    <w:rsid w:val="004520FE"/>
    <w:rsid w:val="00466F96"/>
    <w:rsid w:val="00474187"/>
    <w:rsid w:val="00481245"/>
    <w:rsid w:val="00485F8E"/>
    <w:rsid w:val="004C4FC6"/>
    <w:rsid w:val="004C5025"/>
    <w:rsid w:val="004D367A"/>
    <w:rsid w:val="004D3B36"/>
    <w:rsid w:val="004E136D"/>
    <w:rsid w:val="004E2796"/>
    <w:rsid w:val="004F42D4"/>
    <w:rsid w:val="004F6D65"/>
    <w:rsid w:val="0050013B"/>
    <w:rsid w:val="005021E1"/>
    <w:rsid w:val="005234A7"/>
    <w:rsid w:val="00533788"/>
    <w:rsid w:val="005405B9"/>
    <w:rsid w:val="00543EE1"/>
    <w:rsid w:val="0054577F"/>
    <w:rsid w:val="00545DE8"/>
    <w:rsid w:val="00546225"/>
    <w:rsid w:val="0054691E"/>
    <w:rsid w:val="00555664"/>
    <w:rsid w:val="00556002"/>
    <w:rsid w:val="0056538E"/>
    <w:rsid w:val="005737A5"/>
    <w:rsid w:val="00573E9F"/>
    <w:rsid w:val="005A0B1D"/>
    <w:rsid w:val="005A71FE"/>
    <w:rsid w:val="005B220F"/>
    <w:rsid w:val="005B2F90"/>
    <w:rsid w:val="005B7D0B"/>
    <w:rsid w:val="005D2141"/>
    <w:rsid w:val="005D674C"/>
    <w:rsid w:val="005E2870"/>
    <w:rsid w:val="005E4098"/>
    <w:rsid w:val="00601565"/>
    <w:rsid w:val="006068A7"/>
    <w:rsid w:val="006169D5"/>
    <w:rsid w:val="00635030"/>
    <w:rsid w:val="00642D9C"/>
    <w:rsid w:val="00647D9E"/>
    <w:rsid w:val="00650126"/>
    <w:rsid w:val="006570A6"/>
    <w:rsid w:val="006571A8"/>
    <w:rsid w:val="006627E7"/>
    <w:rsid w:val="00681CF9"/>
    <w:rsid w:val="00682365"/>
    <w:rsid w:val="00693577"/>
    <w:rsid w:val="00694F85"/>
    <w:rsid w:val="006E1819"/>
    <w:rsid w:val="006E29A4"/>
    <w:rsid w:val="006E4B24"/>
    <w:rsid w:val="006E4C91"/>
    <w:rsid w:val="006F138C"/>
    <w:rsid w:val="006F49F1"/>
    <w:rsid w:val="00702387"/>
    <w:rsid w:val="00702A05"/>
    <w:rsid w:val="00705C71"/>
    <w:rsid w:val="007133EA"/>
    <w:rsid w:val="00720DF2"/>
    <w:rsid w:val="00724304"/>
    <w:rsid w:val="00734CF7"/>
    <w:rsid w:val="00737281"/>
    <w:rsid w:val="00760760"/>
    <w:rsid w:val="00760D44"/>
    <w:rsid w:val="00763BFA"/>
    <w:rsid w:val="00765BBB"/>
    <w:rsid w:val="00777307"/>
    <w:rsid w:val="007838B1"/>
    <w:rsid w:val="00783BF8"/>
    <w:rsid w:val="007961FD"/>
    <w:rsid w:val="0079628A"/>
    <w:rsid w:val="007969FA"/>
    <w:rsid w:val="007A11B4"/>
    <w:rsid w:val="007A1385"/>
    <w:rsid w:val="007B2052"/>
    <w:rsid w:val="007B2277"/>
    <w:rsid w:val="007B3DBC"/>
    <w:rsid w:val="007B6B68"/>
    <w:rsid w:val="007C360B"/>
    <w:rsid w:val="007D0980"/>
    <w:rsid w:val="007D1061"/>
    <w:rsid w:val="007E3ED1"/>
    <w:rsid w:val="007E4C2B"/>
    <w:rsid w:val="007E7691"/>
    <w:rsid w:val="007F5B1A"/>
    <w:rsid w:val="008014F6"/>
    <w:rsid w:val="0080208E"/>
    <w:rsid w:val="0081054C"/>
    <w:rsid w:val="008202F5"/>
    <w:rsid w:val="00822BAA"/>
    <w:rsid w:val="00827BAC"/>
    <w:rsid w:val="00834280"/>
    <w:rsid w:val="0083786E"/>
    <w:rsid w:val="008414DA"/>
    <w:rsid w:val="00845BBB"/>
    <w:rsid w:val="00847C25"/>
    <w:rsid w:val="00860176"/>
    <w:rsid w:val="00866818"/>
    <w:rsid w:val="00870D95"/>
    <w:rsid w:val="00872905"/>
    <w:rsid w:val="0087378D"/>
    <w:rsid w:val="00874032"/>
    <w:rsid w:val="008853D9"/>
    <w:rsid w:val="008914D0"/>
    <w:rsid w:val="008949F2"/>
    <w:rsid w:val="00894CF6"/>
    <w:rsid w:val="008A6C5B"/>
    <w:rsid w:val="008C28A6"/>
    <w:rsid w:val="008C6AFD"/>
    <w:rsid w:val="008D0F2D"/>
    <w:rsid w:val="008D3CDB"/>
    <w:rsid w:val="008F5B00"/>
    <w:rsid w:val="008F797C"/>
    <w:rsid w:val="00914871"/>
    <w:rsid w:val="00921F74"/>
    <w:rsid w:val="00926F68"/>
    <w:rsid w:val="00930AFE"/>
    <w:rsid w:val="00934F94"/>
    <w:rsid w:val="009459FF"/>
    <w:rsid w:val="00946B14"/>
    <w:rsid w:val="0096067E"/>
    <w:rsid w:val="00961D9D"/>
    <w:rsid w:val="00964B7A"/>
    <w:rsid w:val="00964D73"/>
    <w:rsid w:val="00967239"/>
    <w:rsid w:val="00967BA7"/>
    <w:rsid w:val="00971AE3"/>
    <w:rsid w:val="0098536C"/>
    <w:rsid w:val="009858B0"/>
    <w:rsid w:val="009870B6"/>
    <w:rsid w:val="00992C34"/>
    <w:rsid w:val="009A6050"/>
    <w:rsid w:val="009A713A"/>
    <w:rsid w:val="009B265F"/>
    <w:rsid w:val="009B6E48"/>
    <w:rsid w:val="009C21CA"/>
    <w:rsid w:val="009C3D72"/>
    <w:rsid w:val="009C4195"/>
    <w:rsid w:val="009E31C2"/>
    <w:rsid w:val="009E4D3D"/>
    <w:rsid w:val="009E5403"/>
    <w:rsid w:val="009E56A7"/>
    <w:rsid w:val="009F1D13"/>
    <w:rsid w:val="009F4B32"/>
    <w:rsid w:val="00A12974"/>
    <w:rsid w:val="00A17191"/>
    <w:rsid w:val="00A20CDF"/>
    <w:rsid w:val="00A22D9A"/>
    <w:rsid w:val="00A3090E"/>
    <w:rsid w:val="00A3123F"/>
    <w:rsid w:val="00A414D2"/>
    <w:rsid w:val="00A43300"/>
    <w:rsid w:val="00A456D5"/>
    <w:rsid w:val="00A474CB"/>
    <w:rsid w:val="00A67078"/>
    <w:rsid w:val="00A71621"/>
    <w:rsid w:val="00A72F8D"/>
    <w:rsid w:val="00A77FB9"/>
    <w:rsid w:val="00A81032"/>
    <w:rsid w:val="00A856A9"/>
    <w:rsid w:val="00A95126"/>
    <w:rsid w:val="00AA439D"/>
    <w:rsid w:val="00AC2D0E"/>
    <w:rsid w:val="00AC2E7A"/>
    <w:rsid w:val="00AC3490"/>
    <w:rsid w:val="00AD76B1"/>
    <w:rsid w:val="00AF0A38"/>
    <w:rsid w:val="00AF67AD"/>
    <w:rsid w:val="00B06AA5"/>
    <w:rsid w:val="00B1195F"/>
    <w:rsid w:val="00B120EC"/>
    <w:rsid w:val="00B12CDD"/>
    <w:rsid w:val="00B1423F"/>
    <w:rsid w:val="00B1566D"/>
    <w:rsid w:val="00B20230"/>
    <w:rsid w:val="00B27B8C"/>
    <w:rsid w:val="00B340D4"/>
    <w:rsid w:val="00B3468F"/>
    <w:rsid w:val="00B34F71"/>
    <w:rsid w:val="00B356CB"/>
    <w:rsid w:val="00B37AC3"/>
    <w:rsid w:val="00B37EF5"/>
    <w:rsid w:val="00B41415"/>
    <w:rsid w:val="00B42DB3"/>
    <w:rsid w:val="00B64EB9"/>
    <w:rsid w:val="00B707A5"/>
    <w:rsid w:val="00B74B93"/>
    <w:rsid w:val="00B75953"/>
    <w:rsid w:val="00B843DC"/>
    <w:rsid w:val="00B90534"/>
    <w:rsid w:val="00B93697"/>
    <w:rsid w:val="00B9511A"/>
    <w:rsid w:val="00BA191D"/>
    <w:rsid w:val="00BA50F3"/>
    <w:rsid w:val="00BB077D"/>
    <w:rsid w:val="00BB64AD"/>
    <w:rsid w:val="00BC1B6D"/>
    <w:rsid w:val="00BC2051"/>
    <w:rsid w:val="00BD27F2"/>
    <w:rsid w:val="00BD40C1"/>
    <w:rsid w:val="00BD4792"/>
    <w:rsid w:val="00BD665C"/>
    <w:rsid w:val="00BD6BA4"/>
    <w:rsid w:val="00BE4C4D"/>
    <w:rsid w:val="00BE5044"/>
    <w:rsid w:val="00BE5339"/>
    <w:rsid w:val="00BE6A1F"/>
    <w:rsid w:val="00BF4375"/>
    <w:rsid w:val="00C14ED7"/>
    <w:rsid w:val="00C209EB"/>
    <w:rsid w:val="00C25750"/>
    <w:rsid w:val="00C32489"/>
    <w:rsid w:val="00C40876"/>
    <w:rsid w:val="00C47B1F"/>
    <w:rsid w:val="00C53163"/>
    <w:rsid w:val="00C63152"/>
    <w:rsid w:val="00C70A5A"/>
    <w:rsid w:val="00C7383C"/>
    <w:rsid w:val="00C77FAD"/>
    <w:rsid w:val="00C90363"/>
    <w:rsid w:val="00C92978"/>
    <w:rsid w:val="00C939DD"/>
    <w:rsid w:val="00CA3EF4"/>
    <w:rsid w:val="00CB76AF"/>
    <w:rsid w:val="00CB7D47"/>
    <w:rsid w:val="00CD505A"/>
    <w:rsid w:val="00CD7126"/>
    <w:rsid w:val="00CE1650"/>
    <w:rsid w:val="00CE5DFA"/>
    <w:rsid w:val="00CE620C"/>
    <w:rsid w:val="00CF16E5"/>
    <w:rsid w:val="00D013F3"/>
    <w:rsid w:val="00D10328"/>
    <w:rsid w:val="00D1374A"/>
    <w:rsid w:val="00D20346"/>
    <w:rsid w:val="00D21A53"/>
    <w:rsid w:val="00D241B7"/>
    <w:rsid w:val="00D24E33"/>
    <w:rsid w:val="00D25AE2"/>
    <w:rsid w:val="00D321A5"/>
    <w:rsid w:val="00D412B4"/>
    <w:rsid w:val="00D510DB"/>
    <w:rsid w:val="00D52C5A"/>
    <w:rsid w:val="00D54307"/>
    <w:rsid w:val="00D55F41"/>
    <w:rsid w:val="00D56FAA"/>
    <w:rsid w:val="00D62A44"/>
    <w:rsid w:val="00D72EFB"/>
    <w:rsid w:val="00D81AC3"/>
    <w:rsid w:val="00D84392"/>
    <w:rsid w:val="00D8756D"/>
    <w:rsid w:val="00D95D66"/>
    <w:rsid w:val="00D97433"/>
    <w:rsid w:val="00D97E1A"/>
    <w:rsid w:val="00DA106C"/>
    <w:rsid w:val="00DC1118"/>
    <w:rsid w:val="00DC210C"/>
    <w:rsid w:val="00DC6857"/>
    <w:rsid w:val="00DD7437"/>
    <w:rsid w:val="00DE17ED"/>
    <w:rsid w:val="00DF2546"/>
    <w:rsid w:val="00DF438F"/>
    <w:rsid w:val="00DF6C05"/>
    <w:rsid w:val="00DF74EA"/>
    <w:rsid w:val="00DF7693"/>
    <w:rsid w:val="00E00F61"/>
    <w:rsid w:val="00E05A33"/>
    <w:rsid w:val="00E10A96"/>
    <w:rsid w:val="00E15F73"/>
    <w:rsid w:val="00E275A2"/>
    <w:rsid w:val="00E34BE4"/>
    <w:rsid w:val="00E3632E"/>
    <w:rsid w:val="00E54E75"/>
    <w:rsid w:val="00E57697"/>
    <w:rsid w:val="00E63168"/>
    <w:rsid w:val="00E76DF3"/>
    <w:rsid w:val="00E76F17"/>
    <w:rsid w:val="00E8256C"/>
    <w:rsid w:val="00E84334"/>
    <w:rsid w:val="00E87894"/>
    <w:rsid w:val="00E92C29"/>
    <w:rsid w:val="00EA3A1F"/>
    <w:rsid w:val="00EA5DC7"/>
    <w:rsid w:val="00EA650D"/>
    <w:rsid w:val="00EB46CE"/>
    <w:rsid w:val="00EC157C"/>
    <w:rsid w:val="00EE60FF"/>
    <w:rsid w:val="00EE67CE"/>
    <w:rsid w:val="00EF1BA0"/>
    <w:rsid w:val="00EF3FF6"/>
    <w:rsid w:val="00F00C9E"/>
    <w:rsid w:val="00F0448D"/>
    <w:rsid w:val="00F07F4E"/>
    <w:rsid w:val="00F11A97"/>
    <w:rsid w:val="00F25D6C"/>
    <w:rsid w:val="00F269CB"/>
    <w:rsid w:val="00F333E5"/>
    <w:rsid w:val="00F34997"/>
    <w:rsid w:val="00F36CC3"/>
    <w:rsid w:val="00F4392F"/>
    <w:rsid w:val="00F44100"/>
    <w:rsid w:val="00F45D06"/>
    <w:rsid w:val="00F45DD5"/>
    <w:rsid w:val="00F65C28"/>
    <w:rsid w:val="00F67A77"/>
    <w:rsid w:val="00F93336"/>
    <w:rsid w:val="00F96238"/>
    <w:rsid w:val="00F9761D"/>
    <w:rsid w:val="00FA0225"/>
    <w:rsid w:val="00FA5C81"/>
    <w:rsid w:val="00FB0B88"/>
    <w:rsid w:val="00FB6EAE"/>
    <w:rsid w:val="00FC5E44"/>
    <w:rsid w:val="00FC7175"/>
    <w:rsid w:val="00FD0C7D"/>
    <w:rsid w:val="00FD2E05"/>
    <w:rsid w:val="00FD75C7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230D8"/>
  <w15:chartTrackingRefBased/>
  <w15:docId w15:val="{306289CD-2D4E-47E9-9766-11ED0E63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2"/>
    </w:rPr>
  </w:style>
  <w:style w:type="paragraph" w:styleId="Tekstpodstawowy2">
    <w:name w:val="Body Text 2"/>
    <w:basedOn w:val="Normalny"/>
    <w:rPr>
      <w:sz w:val="22"/>
    </w:rPr>
  </w:style>
  <w:style w:type="paragraph" w:styleId="Tekstpodstawowy3">
    <w:name w:val="Body Text 3"/>
    <w:basedOn w:val="Normalny"/>
    <w:rPr>
      <w:sz w:val="24"/>
    </w:rPr>
  </w:style>
  <w:style w:type="paragraph" w:styleId="Tekstpodstawowywcity">
    <w:name w:val="Body Text Indent"/>
    <w:basedOn w:val="Normalny"/>
    <w:pPr>
      <w:ind w:left="284" w:hanging="284"/>
    </w:pPr>
    <w:rPr>
      <w:sz w:val="22"/>
    </w:rPr>
  </w:style>
  <w:style w:type="paragraph" w:styleId="Tekstprzypisudolnego">
    <w:name w:val="footnote text"/>
    <w:basedOn w:val="Normalny"/>
    <w:semiHidden/>
  </w:style>
  <w:style w:type="paragraph" w:styleId="Stopka">
    <w:name w:val="footer"/>
    <w:basedOn w:val="Normalny"/>
    <w:rsid w:val="003B24E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3B24E6"/>
  </w:style>
  <w:style w:type="paragraph" w:styleId="Nagwek">
    <w:name w:val="header"/>
    <w:basedOn w:val="Normalny"/>
    <w:rsid w:val="003B24E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E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72196"/>
    <w:rPr>
      <w:color w:val="0000FF"/>
      <w:u w:val="single"/>
    </w:rPr>
  </w:style>
  <w:style w:type="paragraph" w:customStyle="1" w:styleId="Znak">
    <w:name w:val="Znak"/>
    <w:basedOn w:val="Normalny"/>
    <w:rsid w:val="00C25750"/>
    <w:pPr>
      <w:spacing w:after="160" w:line="240" w:lineRule="exact"/>
    </w:pPr>
    <w:rPr>
      <w:snapToGrid w:val="0"/>
      <w:lang w:val="en-US" w:eastAsia="en-GB"/>
    </w:rPr>
  </w:style>
  <w:style w:type="paragraph" w:customStyle="1" w:styleId="Default">
    <w:name w:val="Default"/>
    <w:rsid w:val="00555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2D67F5"/>
    <w:pPr>
      <w:ind w:left="720"/>
      <w:contextualSpacing/>
    </w:pPr>
  </w:style>
  <w:style w:type="paragraph" w:customStyle="1" w:styleId="Domy">
    <w:name w:val="Domy"/>
    <w:rsid w:val="009B6E48"/>
    <w:pPr>
      <w:widowControl w:val="0"/>
      <w:autoSpaceDE w:val="0"/>
      <w:autoSpaceDN w:val="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1640</Words>
  <Characters>13579</Characters>
  <Application>Microsoft Office Word</Application>
  <DocSecurity>0</DocSecurity>
  <Lines>113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„Udzielenie wsparcia na rzecz rozwoju sfery</vt:lpstr>
    </vt:vector>
  </TitlesOfParts>
  <Company>PUP SZCZECINEK</Company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„Udzielenie wsparcia na rzecz rozwoju sfery</dc:title>
  <dc:subject/>
  <dc:creator>MARZENA KLIM</dc:creator>
  <cp:keywords/>
  <cp:lastModifiedBy>Michal Kryszczynski</cp:lastModifiedBy>
  <cp:revision>3</cp:revision>
  <cp:lastPrinted>2015-01-26T11:53:00Z</cp:lastPrinted>
  <dcterms:created xsi:type="dcterms:W3CDTF">2026-01-28T07:52:00Z</dcterms:created>
  <dcterms:modified xsi:type="dcterms:W3CDTF">2026-01-28T07:54:00Z</dcterms:modified>
</cp:coreProperties>
</file>